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088FA" w14:textId="5B520351" w:rsidR="00BB1341" w:rsidRPr="000E6CE3" w:rsidRDefault="00F77ED4" w:rsidP="000E6CE3">
      <w:pPr>
        <w:jc w:val="center"/>
        <w:rPr>
          <w:sz w:val="24"/>
        </w:rPr>
      </w:pPr>
      <w:r w:rsidRPr="000E6CE3">
        <w:rPr>
          <w:rFonts w:hint="eastAsia"/>
          <w:sz w:val="24"/>
        </w:rPr>
        <w:t>食品品質プロフェッショナルズ</w:t>
      </w:r>
    </w:p>
    <w:p w14:paraId="4E3182FC" w14:textId="53FDF48F" w:rsidR="00F77ED4" w:rsidRPr="000E6CE3" w:rsidRDefault="00F77ED4" w:rsidP="000E6CE3">
      <w:pPr>
        <w:jc w:val="center"/>
        <w:rPr>
          <w:sz w:val="24"/>
        </w:rPr>
      </w:pPr>
      <w:r w:rsidRPr="000E6CE3">
        <w:rPr>
          <w:rFonts w:hint="eastAsia"/>
          <w:sz w:val="24"/>
        </w:rPr>
        <w:t>2025年度　活動報告</w:t>
      </w:r>
    </w:p>
    <w:p w14:paraId="0C1B5A35" w14:textId="77777777" w:rsidR="00F77ED4" w:rsidRPr="00F77ED4" w:rsidRDefault="00F77ED4">
      <w:pPr>
        <w:rPr>
          <w:sz w:val="20"/>
          <w:szCs w:val="20"/>
        </w:rPr>
      </w:pPr>
    </w:p>
    <w:p w14:paraId="634A0254" w14:textId="017C28B8" w:rsidR="00F77ED4" w:rsidRPr="003B5902" w:rsidRDefault="00D1237F" w:rsidP="003B5902">
      <w:pPr>
        <w:pStyle w:val="a9"/>
        <w:numPr>
          <w:ilvl w:val="0"/>
          <w:numId w:val="1"/>
        </w:numPr>
        <w:rPr>
          <w:sz w:val="20"/>
          <w:szCs w:val="20"/>
        </w:rPr>
      </w:pPr>
      <w:r>
        <w:rPr>
          <w:rFonts w:hint="eastAsia"/>
          <w:sz w:val="20"/>
          <w:szCs w:val="20"/>
        </w:rPr>
        <w:t>一般向け</w:t>
      </w:r>
      <w:r w:rsidR="00C75231" w:rsidRPr="00C75231">
        <w:rPr>
          <w:rFonts w:hint="eastAsia"/>
          <w:sz w:val="20"/>
          <w:szCs w:val="20"/>
        </w:rPr>
        <w:t>研修</w:t>
      </w:r>
      <w:r>
        <w:rPr>
          <w:rFonts w:hint="eastAsia"/>
          <w:sz w:val="20"/>
          <w:szCs w:val="20"/>
        </w:rPr>
        <w:t>:</w:t>
      </w:r>
      <w:r w:rsidR="003B5902">
        <w:rPr>
          <w:rFonts w:hint="eastAsia"/>
          <w:sz w:val="20"/>
          <w:szCs w:val="20"/>
        </w:rPr>
        <w:t xml:space="preserve"> 下記43研修</w:t>
      </w:r>
      <w:r w:rsidR="00D01408" w:rsidRPr="003B5902">
        <w:rPr>
          <w:rFonts w:hint="eastAsia"/>
          <w:sz w:val="20"/>
          <w:szCs w:val="20"/>
        </w:rPr>
        <w:t>を実施</w:t>
      </w:r>
      <w:r w:rsidR="00152B5F" w:rsidRPr="003B5902">
        <w:rPr>
          <w:rFonts w:hint="eastAsia"/>
          <w:sz w:val="20"/>
          <w:szCs w:val="20"/>
        </w:rPr>
        <w:t>.</w:t>
      </w:r>
    </w:p>
    <w:p w14:paraId="1E6719DF" w14:textId="77777777" w:rsidR="003B5902" w:rsidRDefault="003B5902" w:rsidP="00152B5F">
      <w:pPr>
        <w:rPr>
          <w:sz w:val="20"/>
          <w:szCs w:val="20"/>
        </w:rPr>
      </w:pPr>
    </w:p>
    <w:p w14:paraId="7DEBD4B6" w14:textId="6B22C373" w:rsidR="00152B5F" w:rsidRPr="00152B5F" w:rsidRDefault="00213B8C" w:rsidP="00152B5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コロナ禍</w:t>
      </w:r>
      <w:r w:rsidR="003B5902">
        <w:rPr>
          <w:rFonts w:hint="eastAsia"/>
          <w:sz w:val="20"/>
          <w:szCs w:val="20"/>
        </w:rPr>
        <w:t>当時</w:t>
      </w:r>
      <w:r>
        <w:rPr>
          <w:rFonts w:hint="eastAsia"/>
          <w:sz w:val="20"/>
          <w:szCs w:val="20"/>
        </w:rPr>
        <w:t>に比べると開催回数は大きく</w:t>
      </w:r>
      <w:r w:rsidR="00441E21">
        <w:rPr>
          <w:rFonts w:hint="eastAsia"/>
          <w:sz w:val="20"/>
          <w:szCs w:val="20"/>
        </w:rPr>
        <w:t>増加</w:t>
      </w:r>
      <w:r>
        <w:rPr>
          <w:rFonts w:hint="eastAsia"/>
          <w:sz w:val="20"/>
          <w:szCs w:val="20"/>
        </w:rPr>
        <w:t>し</w:t>
      </w:r>
      <w:r w:rsidR="00CD63C1">
        <w:rPr>
          <w:rFonts w:hint="eastAsia"/>
          <w:sz w:val="20"/>
          <w:szCs w:val="20"/>
        </w:rPr>
        <w:t>ましたが</w:t>
      </w:r>
      <w:r>
        <w:rPr>
          <w:rFonts w:hint="eastAsia"/>
          <w:sz w:val="20"/>
          <w:szCs w:val="20"/>
        </w:rPr>
        <w:t xml:space="preserve">　参加者数は</w:t>
      </w:r>
      <w:r w:rsidR="00CD63C1">
        <w:rPr>
          <w:rFonts w:hint="eastAsia"/>
          <w:sz w:val="20"/>
          <w:szCs w:val="20"/>
        </w:rPr>
        <w:t>そこまで振るわず</w:t>
      </w:r>
      <w:r>
        <w:rPr>
          <w:rFonts w:hint="eastAsia"/>
          <w:sz w:val="20"/>
          <w:szCs w:val="20"/>
        </w:rPr>
        <w:t>、コロナ禍前のよう</w:t>
      </w:r>
      <w:r w:rsidR="00DA2EBD">
        <w:rPr>
          <w:rFonts w:hint="eastAsia"/>
          <w:sz w:val="20"/>
          <w:szCs w:val="20"/>
        </w:rPr>
        <w:t>な</w:t>
      </w:r>
      <w:r w:rsidR="00B40254">
        <w:rPr>
          <w:rFonts w:hint="eastAsia"/>
          <w:sz w:val="20"/>
          <w:szCs w:val="20"/>
        </w:rPr>
        <w:t>大きな</w:t>
      </w:r>
      <w:r>
        <w:rPr>
          <w:rFonts w:hint="eastAsia"/>
          <w:sz w:val="20"/>
          <w:szCs w:val="20"/>
        </w:rPr>
        <w:t>収益源とはなってい</w:t>
      </w:r>
      <w:r w:rsidR="00CD63C1">
        <w:rPr>
          <w:rFonts w:hint="eastAsia"/>
          <w:sz w:val="20"/>
          <w:szCs w:val="20"/>
        </w:rPr>
        <w:t>ません</w:t>
      </w:r>
      <w:r w:rsidR="00356708">
        <w:rPr>
          <w:rFonts w:hint="eastAsia"/>
          <w:sz w:val="20"/>
          <w:szCs w:val="20"/>
        </w:rPr>
        <w:t>。以前はセミナー収益をもって事業者支援</w:t>
      </w:r>
      <w:r w:rsidR="00647559">
        <w:rPr>
          <w:rFonts w:hint="eastAsia"/>
          <w:sz w:val="20"/>
          <w:szCs w:val="20"/>
        </w:rPr>
        <w:t>での赤字</w:t>
      </w:r>
      <w:r w:rsidR="006E2F34">
        <w:rPr>
          <w:rFonts w:hint="eastAsia"/>
          <w:sz w:val="20"/>
          <w:szCs w:val="20"/>
        </w:rPr>
        <w:t>を補填をして</w:t>
      </w:r>
      <w:r w:rsidR="00CD63C1">
        <w:rPr>
          <w:rFonts w:hint="eastAsia"/>
          <w:sz w:val="20"/>
          <w:szCs w:val="20"/>
        </w:rPr>
        <w:t>いまし</w:t>
      </w:r>
      <w:r w:rsidR="006E2F34">
        <w:rPr>
          <w:rFonts w:hint="eastAsia"/>
          <w:sz w:val="20"/>
          <w:szCs w:val="20"/>
        </w:rPr>
        <w:t xml:space="preserve">たが　2025年度にはその勢いはなく　</w:t>
      </w:r>
      <w:r w:rsidR="004F16E9">
        <w:rPr>
          <w:rFonts w:hint="eastAsia"/>
          <w:sz w:val="20"/>
          <w:szCs w:val="20"/>
        </w:rPr>
        <w:t>とくに</w:t>
      </w:r>
      <w:r w:rsidR="006E2F34">
        <w:rPr>
          <w:rFonts w:hint="eastAsia"/>
          <w:sz w:val="20"/>
          <w:szCs w:val="20"/>
        </w:rPr>
        <w:t>東京開催分では</w:t>
      </w:r>
      <w:r w:rsidR="00F01A46">
        <w:rPr>
          <w:rFonts w:hint="eastAsia"/>
          <w:sz w:val="20"/>
          <w:szCs w:val="20"/>
        </w:rPr>
        <w:t>新幹線</w:t>
      </w:r>
      <w:r w:rsidR="00441E21">
        <w:rPr>
          <w:rFonts w:hint="eastAsia"/>
          <w:sz w:val="20"/>
          <w:szCs w:val="20"/>
        </w:rPr>
        <w:t>代</w:t>
      </w:r>
      <w:r w:rsidR="00EB2AAA">
        <w:rPr>
          <w:rFonts w:hint="eastAsia"/>
          <w:sz w:val="20"/>
          <w:szCs w:val="20"/>
        </w:rPr>
        <w:t>の値上げ、宿</w:t>
      </w:r>
      <w:r w:rsidR="00F01A46">
        <w:rPr>
          <w:rFonts w:hint="eastAsia"/>
          <w:sz w:val="20"/>
          <w:szCs w:val="20"/>
        </w:rPr>
        <w:t>泊費の高騰のため</w:t>
      </w:r>
      <w:r w:rsidR="00CB3CDC">
        <w:rPr>
          <w:rFonts w:hint="eastAsia"/>
          <w:sz w:val="20"/>
          <w:szCs w:val="20"/>
        </w:rPr>
        <w:t xml:space="preserve">　集客数は大阪よりも</w:t>
      </w:r>
      <w:r w:rsidR="00647559">
        <w:rPr>
          <w:rFonts w:hint="eastAsia"/>
          <w:sz w:val="20"/>
          <w:szCs w:val="20"/>
        </w:rPr>
        <w:t>多い</w:t>
      </w:r>
      <w:r w:rsidR="00CB3CDC">
        <w:rPr>
          <w:rFonts w:hint="eastAsia"/>
          <w:sz w:val="20"/>
          <w:szCs w:val="20"/>
        </w:rPr>
        <w:t xml:space="preserve">ものの　</w:t>
      </w:r>
      <w:r w:rsidR="00F01A46">
        <w:rPr>
          <w:rFonts w:hint="eastAsia"/>
          <w:sz w:val="20"/>
          <w:szCs w:val="20"/>
        </w:rPr>
        <w:t>赤字が多く出て</w:t>
      </w:r>
      <w:r w:rsidR="00CD63C1">
        <w:rPr>
          <w:rFonts w:hint="eastAsia"/>
          <w:sz w:val="20"/>
          <w:szCs w:val="20"/>
        </w:rPr>
        <w:t>います</w:t>
      </w:r>
      <w:r w:rsidR="00F01A46">
        <w:rPr>
          <w:rFonts w:hint="eastAsia"/>
          <w:sz w:val="20"/>
          <w:szCs w:val="20"/>
        </w:rPr>
        <w:t>。</w:t>
      </w:r>
      <w:r w:rsidR="00554EA0">
        <w:rPr>
          <w:rFonts w:hint="eastAsia"/>
          <w:sz w:val="20"/>
          <w:szCs w:val="20"/>
        </w:rPr>
        <w:t>東京で</w:t>
      </w:r>
      <w:r w:rsidR="00274075">
        <w:rPr>
          <w:rFonts w:hint="eastAsia"/>
          <w:sz w:val="20"/>
          <w:szCs w:val="20"/>
        </w:rPr>
        <w:t>の開催</w:t>
      </w:r>
      <w:r w:rsidR="00CB3CDC">
        <w:rPr>
          <w:rFonts w:hint="eastAsia"/>
          <w:sz w:val="20"/>
          <w:szCs w:val="20"/>
        </w:rPr>
        <w:t>は</w:t>
      </w:r>
      <w:r w:rsidR="00663564">
        <w:rPr>
          <w:rFonts w:hint="eastAsia"/>
          <w:sz w:val="20"/>
          <w:szCs w:val="20"/>
        </w:rPr>
        <w:t>会の宣伝塔の役割を</w:t>
      </w:r>
      <w:r w:rsidR="00CB3CDC">
        <w:rPr>
          <w:rFonts w:hint="eastAsia"/>
          <w:sz w:val="20"/>
          <w:szCs w:val="20"/>
        </w:rPr>
        <w:t>担っているので</w:t>
      </w:r>
      <w:r w:rsidR="00663564">
        <w:rPr>
          <w:rFonts w:hint="eastAsia"/>
          <w:sz w:val="20"/>
          <w:szCs w:val="20"/>
        </w:rPr>
        <w:t>開催</w:t>
      </w:r>
      <w:r w:rsidR="00627B16">
        <w:rPr>
          <w:rFonts w:hint="eastAsia"/>
          <w:sz w:val="20"/>
          <w:szCs w:val="20"/>
        </w:rPr>
        <w:t>数</w:t>
      </w:r>
      <w:r w:rsidR="007116BF">
        <w:rPr>
          <w:rFonts w:hint="eastAsia"/>
          <w:sz w:val="20"/>
          <w:szCs w:val="20"/>
        </w:rPr>
        <w:t>を減らしていく</w:t>
      </w:r>
      <w:r w:rsidR="00CB3CDC">
        <w:rPr>
          <w:rFonts w:hint="eastAsia"/>
          <w:sz w:val="20"/>
          <w:szCs w:val="20"/>
        </w:rPr>
        <w:t>つもり</w:t>
      </w:r>
      <w:r w:rsidR="007116BF">
        <w:rPr>
          <w:rFonts w:hint="eastAsia"/>
          <w:sz w:val="20"/>
          <w:szCs w:val="20"/>
        </w:rPr>
        <w:t xml:space="preserve">はなく　</w:t>
      </w:r>
      <w:r w:rsidR="00EB6A2F">
        <w:rPr>
          <w:rFonts w:hint="eastAsia"/>
          <w:sz w:val="20"/>
          <w:szCs w:val="20"/>
        </w:rPr>
        <w:t>2026年度後半より</w:t>
      </w:r>
      <w:r w:rsidR="007116BF">
        <w:rPr>
          <w:rFonts w:hint="eastAsia"/>
          <w:sz w:val="20"/>
          <w:szCs w:val="20"/>
        </w:rPr>
        <w:t>参加費を</w:t>
      </w:r>
      <w:r w:rsidR="00465CE4">
        <w:rPr>
          <w:rFonts w:hint="eastAsia"/>
          <w:sz w:val="20"/>
          <w:szCs w:val="20"/>
        </w:rPr>
        <w:t>値上げし</w:t>
      </w:r>
      <w:r w:rsidR="007116BF">
        <w:rPr>
          <w:rFonts w:hint="eastAsia"/>
          <w:sz w:val="20"/>
          <w:szCs w:val="20"/>
        </w:rPr>
        <w:t xml:space="preserve">　</w:t>
      </w:r>
      <w:r w:rsidR="00D01408">
        <w:rPr>
          <w:rFonts w:hint="eastAsia"/>
          <w:sz w:val="20"/>
          <w:szCs w:val="20"/>
        </w:rPr>
        <w:t>研修全体での赤字</w:t>
      </w:r>
      <w:r w:rsidR="00465CE4">
        <w:rPr>
          <w:rFonts w:hint="eastAsia"/>
          <w:sz w:val="20"/>
          <w:szCs w:val="20"/>
        </w:rPr>
        <w:t>幅縮小　そして黒字化を図り</w:t>
      </w:r>
      <w:r w:rsidR="00DA2EBD">
        <w:rPr>
          <w:rFonts w:hint="eastAsia"/>
          <w:sz w:val="20"/>
          <w:szCs w:val="20"/>
        </w:rPr>
        <w:t>他の事業を支える</w:t>
      </w:r>
      <w:r w:rsidR="00627B16">
        <w:rPr>
          <w:rFonts w:hint="eastAsia"/>
          <w:sz w:val="20"/>
          <w:szCs w:val="20"/>
        </w:rPr>
        <w:t>ようにまで持っていきたい</w:t>
      </w:r>
      <w:r w:rsidR="00CD63C1">
        <w:rPr>
          <w:rFonts w:hint="eastAsia"/>
          <w:sz w:val="20"/>
          <w:szCs w:val="20"/>
        </w:rPr>
        <w:t>と考えます</w:t>
      </w:r>
      <w:r w:rsidR="00627B16">
        <w:rPr>
          <w:rFonts w:hint="eastAsia"/>
          <w:sz w:val="20"/>
          <w:szCs w:val="20"/>
        </w:rPr>
        <w:t>。</w:t>
      </w:r>
    </w:p>
    <w:p w14:paraId="294839B7" w14:textId="77777777" w:rsidR="00F77ED4" w:rsidRDefault="00F77ED4" w:rsidP="00F77ED4">
      <w:pPr>
        <w:rPr>
          <w:sz w:val="20"/>
          <w:szCs w:val="20"/>
        </w:rPr>
      </w:pPr>
    </w:p>
    <w:p w14:paraId="204E940D" w14:textId="51341271" w:rsidR="00C75231" w:rsidRPr="00F77ED4" w:rsidRDefault="00152B5F" w:rsidP="00F77ED4">
      <w:pPr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>１</w:t>
      </w:r>
    </w:p>
    <w:p w14:paraId="52DAFC38" w14:textId="77777777" w:rsidR="00F77ED4" w:rsidRPr="00F77ED4" w:rsidRDefault="00F77ED4" w:rsidP="00F77ED4">
      <w:pPr>
        <w:rPr>
          <w:sz w:val="20"/>
          <w:szCs w:val="20"/>
          <w:lang w:eastAsia="zh-CN"/>
        </w:rPr>
      </w:pPr>
      <w:r w:rsidRPr="00F77ED4">
        <w:rPr>
          <w:rFonts w:hint="eastAsia"/>
          <w:sz w:val="20"/>
          <w:szCs w:val="20"/>
          <w:lang w:eastAsia="zh-CN"/>
        </w:rPr>
        <w:t>内容：</w:t>
      </w:r>
      <w:r w:rsidRPr="00F77ED4">
        <w:rPr>
          <w:sz w:val="20"/>
          <w:szCs w:val="20"/>
          <w:lang w:eastAsia="zh-CN"/>
        </w:rPr>
        <w:t>HACCP責任者研修</w:t>
      </w:r>
    </w:p>
    <w:p w14:paraId="360AC8E9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開催日：</w:t>
      </w:r>
      <w:r w:rsidRPr="00F77ED4">
        <w:rPr>
          <w:sz w:val="20"/>
          <w:szCs w:val="20"/>
        </w:rPr>
        <w:t>2025年1月27日（月）～29日（水）</w:t>
      </w:r>
    </w:p>
    <w:p w14:paraId="56CA60F2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開催場所：北海道</w:t>
      </w:r>
    </w:p>
    <w:p w14:paraId="2CF5F6A3" w14:textId="586C1674" w:rsidR="00F77ED4" w:rsidRPr="00F77ED4" w:rsidRDefault="00152B5F" w:rsidP="00F77ED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２</w:t>
      </w:r>
    </w:p>
    <w:p w14:paraId="73039311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内容：官能評価セミナー</w:t>
      </w:r>
    </w:p>
    <w:p w14:paraId="6B2DFACB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開催日：</w:t>
      </w:r>
      <w:r w:rsidRPr="00F77ED4">
        <w:rPr>
          <w:sz w:val="20"/>
          <w:szCs w:val="20"/>
        </w:rPr>
        <w:t>2025年2月21日</w:t>
      </w:r>
    </w:p>
    <w:p w14:paraId="5DFB3541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開催場所：東京</w:t>
      </w:r>
    </w:p>
    <w:p w14:paraId="0936F408" w14:textId="1BC06005" w:rsidR="00F77ED4" w:rsidRPr="00F77ED4" w:rsidRDefault="00152B5F" w:rsidP="00F77ED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３</w:t>
      </w:r>
    </w:p>
    <w:p w14:paraId="2828CCC6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内容：サプライヤー監査研修</w:t>
      </w:r>
    </w:p>
    <w:p w14:paraId="404499E7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開催日：</w:t>
      </w:r>
      <w:r w:rsidRPr="00F77ED4">
        <w:rPr>
          <w:sz w:val="20"/>
          <w:szCs w:val="20"/>
        </w:rPr>
        <w:t>2025年2月16日（日）</w:t>
      </w:r>
    </w:p>
    <w:p w14:paraId="22D101D2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 xml:space="preserve">開催場所：東京　</w:t>
      </w:r>
    </w:p>
    <w:p w14:paraId="34254771" w14:textId="53369659" w:rsidR="00F77ED4" w:rsidRPr="00F77ED4" w:rsidRDefault="00152B5F" w:rsidP="00F77ED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４</w:t>
      </w:r>
    </w:p>
    <w:p w14:paraId="153281FD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内容：菓子類の期限設定・期限延長（サイエンスカフェ）</w:t>
      </w:r>
    </w:p>
    <w:p w14:paraId="4DB17969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開催日：</w:t>
      </w:r>
      <w:r w:rsidRPr="00F77ED4">
        <w:rPr>
          <w:sz w:val="20"/>
          <w:szCs w:val="20"/>
        </w:rPr>
        <w:t xml:space="preserve">2025年3月5日　</w:t>
      </w:r>
    </w:p>
    <w:p w14:paraId="2C8B9B52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開催場所：東京</w:t>
      </w:r>
    </w:p>
    <w:p w14:paraId="02D25B08" w14:textId="28B27346" w:rsidR="00F77ED4" w:rsidRPr="00F77ED4" w:rsidRDefault="00152B5F" w:rsidP="00F77ED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５</w:t>
      </w:r>
    </w:p>
    <w:p w14:paraId="5AFAE4E5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内容：サプライヤー監査研修（リアルのみ）</w:t>
      </w:r>
    </w:p>
    <w:p w14:paraId="662C1EBA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開催日：</w:t>
      </w:r>
      <w:r w:rsidRPr="00F77ED4">
        <w:rPr>
          <w:sz w:val="20"/>
          <w:szCs w:val="20"/>
        </w:rPr>
        <w:t>2025年3月11日</w:t>
      </w:r>
    </w:p>
    <w:p w14:paraId="45A3A7E0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開催場所：大阪</w:t>
      </w:r>
    </w:p>
    <w:p w14:paraId="326C2234" w14:textId="7466E635" w:rsidR="00F77ED4" w:rsidRPr="00F77ED4" w:rsidRDefault="00152B5F" w:rsidP="00F77ED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６</w:t>
      </w:r>
    </w:p>
    <w:p w14:paraId="7968F8F5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内容：消費期限・賞味期限の設定、延長セミナー</w:t>
      </w:r>
    </w:p>
    <w:p w14:paraId="4B23C790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開催日：</w:t>
      </w:r>
      <w:r w:rsidRPr="00F77ED4">
        <w:rPr>
          <w:sz w:val="20"/>
          <w:szCs w:val="20"/>
        </w:rPr>
        <w:t>2025年3月17 日</w:t>
      </w:r>
    </w:p>
    <w:p w14:paraId="2006B643" w14:textId="6D0D822E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開催場所：大阪</w:t>
      </w:r>
    </w:p>
    <w:p w14:paraId="3C8AD9F1" w14:textId="6E6B5067" w:rsidR="00F77ED4" w:rsidRPr="00F77ED4" w:rsidRDefault="00152B5F" w:rsidP="00F77ED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７</w:t>
      </w:r>
    </w:p>
    <w:p w14:paraId="35D7D5D5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内容：</w:t>
      </w:r>
      <w:r w:rsidRPr="00F77ED4">
        <w:rPr>
          <w:sz w:val="20"/>
          <w:szCs w:val="20"/>
        </w:rPr>
        <w:t>HACCP責任者研修インテンシブコース</w:t>
      </w:r>
    </w:p>
    <w:p w14:paraId="343319B5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開催日：</w:t>
      </w:r>
      <w:r w:rsidRPr="00F77ED4">
        <w:rPr>
          <w:sz w:val="20"/>
          <w:szCs w:val="20"/>
        </w:rPr>
        <w:t xml:space="preserve">2025年4月13日（日）～14日（月）　</w:t>
      </w:r>
    </w:p>
    <w:p w14:paraId="276DF99D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lastRenderedPageBreak/>
        <w:t>開催場所：東京</w:t>
      </w:r>
    </w:p>
    <w:p w14:paraId="410DD31A" w14:textId="31D15DD2" w:rsidR="00F77ED4" w:rsidRPr="00F77ED4" w:rsidRDefault="00152B5F" w:rsidP="00F77ED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８</w:t>
      </w:r>
    </w:p>
    <w:p w14:paraId="4A6868D5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内容：官能評価の分析型パネルと嗜好型パネル【サイエンスカフェ】</w:t>
      </w:r>
    </w:p>
    <w:p w14:paraId="228A8BCC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開催日：</w:t>
      </w:r>
      <w:r w:rsidRPr="00F77ED4">
        <w:rPr>
          <w:sz w:val="20"/>
          <w:szCs w:val="20"/>
        </w:rPr>
        <w:t>2025年4月16日　（水）</w:t>
      </w:r>
    </w:p>
    <w:p w14:paraId="3821D179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開催場所：東京</w:t>
      </w:r>
    </w:p>
    <w:p w14:paraId="046DE9ED" w14:textId="00A136CA" w:rsidR="00F77ED4" w:rsidRPr="00F77ED4" w:rsidRDefault="00152B5F" w:rsidP="00F77ED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９</w:t>
      </w:r>
    </w:p>
    <w:p w14:paraId="07B3C9D8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内容：サプライヤー監査研修</w:t>
      </w:r>
    </w:p>
    <w:p w14:paraId="17532569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開催日：</w:t>
      </w:r>
      <w:r w:rsidRPr="00F77ED4">
        <w:rPr>
          <w:sz w:val="20"/>
          <w:szCs w:val="20"/>
        </w:rPr>
        <w:t>2025年4月21日　（月）</w:t>
      </w:r>
    </w:p>
    <w:p w14:paraId="7A04D295" w14:textId="77777777" w:rsidR="003B5902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開催場所：東京</w:t>
      </w:r>
    </w:p>
    <w:p w14:paraId="18553320" w14:textId="06558EED" w:rsidR="00F77ED4" w:rsidRPr="00F77ED4" w:rsidRDefault="003B5902" w:rsidP="00F77ED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10</w:t>
      </w:r>
      <w:r w:rsidR="00F77ED4" w:rsidRPr="00F77ED4">
        <w:rPr>
          <w:rFonts w:hint="eastAsia"/>
          <w:sz w:val="20"/>
          <w:szCs w:val="20"/>
        </w:rPr>
        <w:t xml:space="preserve">　</w:t>
      </w:r>
      <w:r w:rsidR="00F77ED4" w:rsidRPr="00F77ED4">
        <w:rPr>
          <w:sz w:val="20"/>
          <w:szCs w:val="20"/>
        </w:rPr>
        <w:t xml:space="preserve">           </w:t>
      </w:r>
    </w:p>
    <w:p w14:paraId="1797129E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内容：食品に関係する微生物分析の基礎と簡易法の効果的な導入</w:t>
      </w:r>
    </w:p>
    <w:p w14:paraId="19B1EF86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開催日：</w:t>
      </w:r>
      <w:r w:rsidRPr="00F77ED4">
        <w:rPr>
          <w:sz w:val="20"/>
          <w:szCs w:val="20"/>
        </w:rPr>
        <w:t>2025年５月20日　（火）</w:t>
      </w:r>
    </w:p>
    <w:p w14:paraId="5A3E9D07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開催場所：東京</w:t>
      </w:r>
    </w:p>
    <w:p w14:paraId="2F1AFBF9" w14:textId="3FC6E655" w:rsidR="00F77ED4" w:rsidRPr="00F77ED4" w:rsidRDefault="00152B5F" w:rsidP="00F77ED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1</w:t>
      </w:r>
      <w:r w:rsidR="003B5902">
        <w:rPr>
          <w:rFonts w:hint="eastAsia"/>
          <w:sz w:val="20"/>
          <w:szCs w:val="20"/>
        </w:rPr>
        <w:t>1</w:t>
      </w:r>
    </w:p>
    <w:p w14:paraId="39413E8C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内容：</w:t>
      </w:r>
      <w:r w:rsidRPr="00F77ED4">
        <w:rPr>
          <w:sz w:val="20"/>
          <w:szCs w:val="20"/>
        </w:rPr>
        <w:t>HACCP責任者研修　インテンシブコース</w:t>
      </w:r>
    </w:p>
    <w:p w14:paraId="17095874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開催日：</w:t>
      </w:r>
      <w:r w:rsidRPr="00F77ED4">
        <w:rPr>
          <w:sz w:val="20"/>
          <w:szCs w:val="20"/>
        </w:rPr>
        <w:t>2025年５月31日（土）～6月1日（日）</w:t>
      </w:r>
    </w:p>
    <w:p w14:paraId="5C931A94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開開催場所：大阪</w:t>
      </w:r>
    </w:p>
    <w:p w14:paraId="30FE5E59" w14:textId="454311EC" w:rsidR="00F77ED4" w:rsidRPr="00F77ED4" w:rsidRDefault="00152B5F" w:rsidP="00F77ED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1</w:t>
      </w:r>
      <w:r w:rsidR="003B5902">
        <w:rPr>
          <w:rFonts w:hint="eastAsia"/>
          <w:sz w:val="20"/>
          <w:szCs w:val="20"/>
        </w:rPr>
        <w:t>2</w:t>
      </w:r>
    </w:p>
    <w:p w14:paraId="297653C6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内容：</w:t>
      </w:r>
      <w:r w:rsidRPr="00F77ED4">
        <w:rPr>
          <w:sz w:val="20"/>
          <w:szCs w:val="20"/>
        </w:rPr>
        <w:t>HACCP責任者研修インテンシブコース</w:t>
      </w:r>
    </w:p>
    <w:p w14:paraId="3B78ABCC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開催日：</w:t>
      </w:r>
      <w:r w:rsidRPr="00F77ED4">
        <w:rPr>
          <w:sz w:val="20"/>
          <w:szCs w:val="20"/>
        </w:rPr>
        <w:t xml:space="preserve">2025年6月2日（月）～3日（火）　</w:t>
      </w:r>
    </w:p>
    <w:p w14:paraId="1F6374EC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 xml:space="preserve">開催場所：東京　</w:t>
      </w:r>
    </w:p>
    <w:p w14:paraId="458943F9" w14:textId="3534AD89" w:rsidR="00F77ED4" w:rsidRPr="00F77ED4" w:rsidRDefault="00152B5F" w:rsidP="00F77ED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1</w:t>
      </w:r>
      <w:r w:rsidR="003B5902">
        <w:rPr>
          <w:rFonts w:hint="eastAsia"/>
          <w:sz w:val="20"/>
          <w:szCs w:val="20"/>
        </w:rPr>
        <w:t>3</w:t>
      </w:r>
    </w:p>
    <w:p w14:paraId="3E0170D0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内容：サプライヤー監査研修</w:t>
      </w:r>
    </w:p>
    <w:p w14:paraId="5851AEBB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開催日：</w:t>
      </w:r>
      <w:r w:rsidRPr="00F77ED4">
        <w:rPr>
          <w:sz w:val="20"/>
          <w:szCs w:val="20"/>
        </w:rPr>
        <w:t>2025年6月4日（水）</w:t>
      </w:r>
    </w:p>
    <w:p w14:paraId="50A92D99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 xml:space="preserve">開催場所：東京　</w:t>
      </w:r>
    </w:p>
    <w:p w14:paraId="0547357B" w14:textId="27776794" w:rsidR="00F77ED4" w:rsidRPr="00F77ED4" w:rsidRDefault="00152B5F" w:rsidP="00F77ED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1</w:t>
      </w:r>
      <w:r w:rsidR="003B5902">
        <w:rPr>
          <w:rFonts w:hint="eastAsia"/>
          <w:sz w:val="20"/>
          <w:szCs w:val="20"/>
        </w:rPr>
        <w:t>4</w:t>
      </w:r>
    </w:p>
    <w:p w14:paraId="17DB5C92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内容：小売業のための内部監査・外部監査</w:t>
      </w:r>
    </w:p>
    <w:p w14:paraId="557AF8F2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開催日：</w:t>
      </w:r>
      <w:r w:rsidRPr="00F77ED4">
        <w:rPr>
          <w:sz w:val="20"/>
          <w:szCs w:val="20"/>
        </w:rPr>
        <w:t>2025年6月17日（火）</w:t>
      </w:r>
    </w:p>
    <w:p w14:paraId="69AD46AF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開催場所：東京</w:t>
      </w:r>
    </w:p>
    <w:p w14:paraId="377DA18F" w14:textId="24D26B94" w:rsidR="00F77ED4" w:rsidRPr="00F77ED4" w:rsidRDefault="00152B5F" w:rsidP="00F77ED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1</w:t>
      </w:r>
      <w:r w:rsidR="003B5902">
        <w:rPr>
          <w:rFonts w:hint="eastAsia"/>
          <w:sz w:val="20"/>
          <w:szCs w:val="20"/>
        </w:rPr>
        <w:t>5</w:t>
      </w:r>
    </w:p>
    <w:p w14:paraId="69ABB9B2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内容：サプライヤー監査研修</w:t>
      </w:r>
    </w:p>
    <w:p w14:paraId="7BFFDE31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開催日：</w:t>
      </w:r>
      <w:r w:rsidRPr="00F77ED4">
        <w:rPr>
          <w:sz w:val="20"/>
          <w:szCs w:val="20"/>
        </w:rPr>
        <w:t>2025年6月18日　（水）</w:t>
      </w:r>
    </w:p>
    <w:p w14:paraId="21FBF9A9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 xml:space="preserve">開催場所：東京　</w:t>
      </w:r>
    </w:p>
    <w:p w14:paraId="5AA5859C" w14:textId="40B23EC4" w:rsidR="00F77ED4" w:rsidRPr="00F77ED4" w:rsidRDefault="00152B5F" w:rsidP="00F77ED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1</w:t>
      </w:r>
      <w:r w:rsidR="003B5902">
        <w:rPr>
          <w:rFonts w:hint="eastAsia"/>
          <w:sz w:val="20"/>
          <w:szCs w:val="20"/>
        </w:rPr>
        <w:t>6</w:t>
      </w:r>
    </w:p>
    <w:p w14:paraId="1B039AE0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内容：サプライヤー監査研修</w:t>
      </w:r>
    </w:p>
    <w:p w14:paraId="745937BF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開催日：</w:t>
      </w:r>
      <w:r w:rsidRPr="00F77ED4">
        <w:rPr>
          <w:sz w:val="20"/>
          <w:szCs w:val="20"/>
        </w:rPr>
        <w:t>2025年6月24日（火）</w:t>
      </w:r>
    </w:p>
    <w:p w14:paraId="1DBC9951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開催場所：大阪</w:t>
      </w:r>
    </w:p>
    <w:p w14:paraId="675286E0" w14:textId="635D3D20" w:rsidR="00F77ED4" w:rsidRPr="00F77ED4" w:rsidRDefault="00152B5F" w:rsidP="00F77ED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1</w:t>
      </w:r>
      <w:r w:rsidR="003B5902">
        <w:rPr>
          <w:rFonts w:hint="eastAsia"/>
          <w:sz w:val="20"/>
          <w:szCs w:val="20"/>
        </w:rPr>
        <w:t>7</w:t>
      </w:r>
    </w:p>
    <w:p w14:paraId="640D2008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内容：</w:t>
      </w:r>
      <w:r w:rsidRPr="00F77ED4">
        <w:rPr>
          <w:sz w:val="20"/>
          <w:szCs w:val="20"/>
        </w:rPr>
        <w:t>HACCP責任者研修インテンシブコース</w:t>
      </w:r>
    </w:p>
    <w:p w14:paraId="6692B8E2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開催日：</w:t>
      </w:r>
      <w:r w:rsidRPr="00F77ED4">
        <w:rPr>
          <w:sz w:val="20"/>
          <w:szCs w:val="20"/>
        </w:rPr>
        <w:t xml:space="preserve">2025年6月28日（土）～29日（日）　</w:t>
      </w:r>
    </w:p>
    <w:p w14:paraId="25CB981C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 xml:space="preserve">開催場所：東京　</w:t>
      </w:r>
    </w:p>
    <w:p w14:paraId="0E973421" w14:textId="6C6E9AF6" w:rsidR="00F77ED4" w:rsidRPr="00F77ED4" w:rsidRDefault="00152B5F" w:rsidP="00F77ED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1</w:t>
      </w:r>
      <w:r w:rsidR="003B5902">
        <w:rPr>
          <w:rFonts w:hint="eastAsia"/>
          <w:sz w:val="20"/>
          <w:szCs w:val="20"/>
        </w:rPr>
        <w:t>8</w:t>
      </w:r>
    </w:p>
    <w:p w14:paraId="59B7942D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内容：サプライヤー監査研修</w:t>
      </w:r>
    </w:p>
    <w:p w14:paraId="72BC7968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開催日：</w:t>
      </w:r>
      <w:r w:rsidRPr="00F77ED4">
        <w:rPr>
          <w:sz w:val="20"/>
          <w:szCs w:val="20"/>
        </w:rPr>
        <w:t>2025年6月30日（月）</w:t>
      </w:r>
    </w:p>
    <w:p w14:paraId="438A7CAC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 xml:space="preserve">開催場所：東京　</w:t>
      </w:r>
    </w:p>
    <w:p w14:paraId="721F950B" w14:textId="74C068C4" w:rsidR="00F77ED4" w:rsidRPr="00F77ED4" w:rsidRDefault="00152B5F" w:rsidP="00F77ED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1</w:t>
      </w:r>
      <w:r w:rsidR="003B5902">
        <w:rPr>
          <w:rFonts w:hint="eastAsia"/>
          <w:sz w:val="20"/>
          <w:szCs w:val="20"/>
        </w:rPr>
        <w:t>9</w:t>
      </w:r>
    </w:p>
    <w:p w14:paraId="40A5C314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内容：賞味期限・消費期限の決定方法・延長方法・検証方法</w:t>
      </w:r>
    </w:p>
    <w:p w14:paraId="3239A850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開催日：</w:t>
      </w:r>
      <w:r w:rsidRPr="00F77ED4">
        <w:rPr>
          <w:sz w:val="20"/>
          <w:szCs w:val="20"/>
        </w:rPr>
        <w:t>2025年7月2日（水）</w:t>
      </w:r>
    </w:p>
    <w:p w14:paraId="68FADAEE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開催場所：東京</w:t>
      </w:r>
    </w:p>
    <w:p w14:paraId="567FBEE2" w14:textId="285DC7EA" w:rsidR="00F77ED4" w:rsidRPr="00F77ED4" w:rsidRDefault="003B5902" w:rsidP="00F77ED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20</w:t>
      </w:r>
    </w:p>
    <w:p w14:paraId="7DCAC2CF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内容：</w:t>
      </w:r>
      <w:r w:rsidRPr="00F77ED4">
        <w:rPr>
          <w:sz w:val="20"/>
          <w:szCs w:val="20"/>
        </w:rPr>
        <w:t>HACCP責任者研修：インテンシブコース</w:t>
      </w:r>
    </w:p>
    <w:p w14:paraId="66A06FD0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開催日：</w:t>
      </w:r>
      <w:r w:rsidRPr="00F77ED4">
        <w:rPr>
          <w:sz w:val="20"/>
          <w:szCs w:val="20"/>
        </w:rPr>
        <w:t>2025年8月25日（月）～26日（火）</w:t>
      </w:r>
    </w:p>
    <w:p w14:paraId="33EE7F11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 xml:space="preserve">開催場所：東京　</w:t>
      </w:r>
    </w:p>
    <w:p w14:paraId="5F8D765B" w14:textId="7C76732D" w:rsidR="00F77ED4" w:rsidRPr="00F77ED4" w:rsidRDefault="00152B5F" w:rsidP="00F77ED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2</w:t>
      </w:r>
      <w:r w:rsidR="003B5902">
        <w:rPr>
          <w:rFonts w:hint="eastAsia"/>
          <w:sz w:val="20"/>
          <w:szCs w:val="20"/>
        </w:rPr>
        <w:t>1</w:t>
      </w:r>
    </w:p>
    <w:p w14:paraId="51027054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内容：食品事業者のためのサプライヤー監査・製造委託先監査セミナー</w:t>
      </w:r>
    </w:p>
    <w:p w14:paraId="659C163D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開催日：</w:t>
      </w:r>
      <w:r w:rsidRPr="00F77ED4">
        <w:rPr>
          <w:sz w:val="20"/>
          <w:szCs w:val="20"/>
        </w:rPr>
        <w:t>2025年8月28日（水）</w:t>
      </w:r>
    </w:p>
    <w:p w14:paraId="300E0631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 xml:space="preserve">開催場所：東京　</w:t>
      </w:r>
    </w:p>
    <w:p w14:paraId="25104C16" w14:textId="5846C585" w:rsidR="00F77ED4" w:rsidRPr="00F77ED4" w:rsidRDefault="00152B5F" w:rsidP="00F77ED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2</w:t>
      </w:r>
      <w:r w:rsidR="003B5902">
        <w:rPr>
          <w:rFonts w:hint="eastAsia"/>
          <w:sz w:val="20"/>
          <w:szCs w:val="20"/>
        </w:rPr>
        <w:t>2</w:t>
      </w:r>
    </w:p>
    <w:p w14:paraId="7D43AA00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内容：食品事業者のためのサプライヤー監査・製造委託先監査セミナー</w:t>
      </w:r>
    </w:p>
    <w:p w14:paraId="27DDC32E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開催日：</w:t>
      </w:r>
      <w:r w:rsidRPr="00F77ED4">
        <w:rPr>
          <w:sz w:val="20"/>
          <w:szCs w:val="20"/>
        </w:rPr>
        <w:t>2025年9月1日（月）</w:t>
      </w:r>
    </w:p>
    <w:p w14:paraId="019574E3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開催場所：大阪</w:t>
      </w:r>
    </w:p>
    <w:p w14:paraId="5DB1CC47" w14:textId="6050A6CF" w:rsidR="00F77ED4" w:rsidRPr="00F77ED4" w:rsidRDefault="00152B5F" w:rsidP="00F77ED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2</w:t>
      </w:r>
      <w:r w:rsidR="003B5902">
        <w:rPr>
          <w:rFonts w:hint="eastAsia"/>
          <w:sz w:val="20"/>
          <w:szCs w:val="20"/>
        </w:rPr>
        <w:t>3</w:t>
      </w:r>
    </w:p>
    <w:p w14:paraId="08F6B942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内容：食品のための期限確認と期限延長セミナー</w:t>
      </w:r>
    </w:p>
    <w:p w14:paraId="7C2DC269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開催日：</w:t>
      </w:r>
      <w:r w:rsidRPr="00F77ED4">
        <w:rPr>
          <w:sz w:val="20"/>
          <w:szCs w:val="20"/>
        </w:rPr>
        <w:t>2025年9月5日（金）</w:t>
      </w:r>
    </w:p>
    <w:p w14:paraId="02882125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開催場所：大阪</w:t>
      </w:r>
    </w:p>
    <w:p w14:paraId="3B6C4A9B" w14:textId="053FD909" w:rsidR="00F77ED4" w:rsidRPr="00F77ED4" w:rsidRDefault="00152B5F" w:rsidP="00F77ED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2</w:t>
      </w:r>
      <w:r w:rsidR="003B5902">
        <w:rPr>
          <w:rFonts w:hint="eastAsia"/>
          <w:sz w:val="20"/>
          <w:szCs w:val="20"/>
        </w:rPr>
        <w:t>4</w:t>
      </w:r>
    </w:p>
    <w:p w14:paraId="4476DEB3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内容：</w:t>
      </w:r>
      <w:r w:rsidRPr="00F77ED4">
        <w:rPr>
          <w:sz w:val="20"/>
          <w:szCs w:val="20"/>
        </w:rPr>
        <w:t>HACCP責任者研修：インテンシブコース</w:t>
      </w:r>
    </w:p>
    <w:p w14:paraId="1F4A40F6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開催日：</w:t>
      </w:r>
      <w:r w:rsidRPr="00F77ED4">
        <w:rPr>
          <w:sz w:val="20"/>
          <w:szCs w:val="20"/>
        </w:rPr>
        <w:t>2025年9月9日（火）～10日（水）</w:t>
      </w:r>
    </w:p>
    <w:p w14:paraId="7EAADF3A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開催場所：大阪</w:t>
      </w:r>
    </w:p>
    <w:p w14:paraId="7C42A74F" w14:textId="2EBB4A0D" w:rsidR="00F77ED4" w:rsidRPr="00F77ED4" w:rsidRDefault="00152B5F" w:rsidP="00F77ED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2</w:t>
      </w:r>
      <w:r w:rsidR="003B5902">
        <w:rPr>
          <w:rFonts w:hint="eastAsia"/>
          <w:sz w:val="20"/>
          <w:szCs w:val="20"/>
        </w:rPr>
        <w:t>5</w:t>
      </w:r>
    </w:p>
    <w:p w14:paraId="241969A0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内容：食品のための期限確認と期限延長セミナー</w:t>
      </w:r>
    </w:p>
    <w:p w14:paraId="7DF5F690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開催日：</w:t>
      </w:r>
      <w:r w:rsidRPr="00F77ED4">
        <w:rPr>
          <w:sz w:val="20"/>
          <w:szCs w:val="20"/>
        </w:rPr>
        <w:t>2025年9月15日（月）</w:t>
      </w:r>
    </w:p>
    <w:p w14:paraId="6000F18A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 xml:space="preserve">開催場所：東京　</w:t>
      </w:r>
    </w:p>
    <w:p w14:paraId="1F3F2575" w14:textId="4C85727D" w:rsidR="00F77ED4" w:rsidRPr="00F77ED4" w:rsidRDefault="00152B5F" w:rsidP="00F77ED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2</w:t>
      </w:r>
      <w:r w:rsidR="003B5902">
        <w:rPr>
          <w:rFonts w:hint="eastAsia"/>
          <w:sz w:val="20"/>
          <w:szCs w:val="20"/>
        </w:rPr>
        <w:t>6</w:t>
      </w:r>
    </w:p>
    <w:p w14:paraId="548CC9AD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内容：食品事業者のためのサプライヤー監査・製造委託先監査セミナー</w:t>
      </w:r>
    </w:p>
    <w:p w14:paraId="3821D953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開催日：</w:t>
      </w:r>
      <w:r w:rsidRPr="00F77ED4">
        <w:rPr>
          <w:sz w:val="20"/>
          <w:szCs w:val="20"/>
        </w:rPr>
        <w:t>2025年9月17日（水）</w:t>
      </w:r>
    </w:p>
    <w:p w14:paraId="059B1913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 xml:space="preserve">開催場所：東京　</w:t>
      </w:r>
    </w:p>
    <w:p w14:paraId="2A1DB22A" w14:textId="4BC6A122" w:rsidR="00F77ED4" w:rsidRPr="00F77ED4" w:rsidRDefault="00152B5F" w:rsidP="00F77ED4">
      <w:pPr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>2</w:t>
      </w:r>
      <w:r w:rsidR="003B5902">
        <w:rPr>
          <w:rFonts w:hint="eastAsia"/>
          <w:sz w:val="20"/>
          <w:szCs w:val="20"/>
          <w:lang w:eastAsia="zh-CN"/>
        </w:rPr>
        <w:t>7</w:t>
      </w:r>
    </w:p>
    <w:p w14:paraId="5048BAF1" w14:textId="77777777" w:rsidR="00F77ED4" w:rsidRPr="00F77ED4" w:rsidRDefault="00F77ED4" w:rsidP="00F77ED4">
      <w:pPr>
        <w:rPr>
          <w:sz w:val="20"/>
          <w:szCs w:val="20"/>
          <w:lang w:eastAsia="zh-CN"/>
        </w:rPr>
      </w:pPr>
      <w:r w:rsidRPr="00F77ED4">
        <w:rPr>
          <w:rFonts w:hint="eastAsia"/>
          <w:sz w:val="20"/>
          <w:szCs w:val="20"/>
          <w:lang w:eastAsia="zh-CN"/>
        </w:rPr>
        <w:t>内容：熱殺菌工学基礎編</w:t>
      </w:r>
    </w:p>
    <w:p w14:paraId="1138868C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開催日：</w:t>
      </w:r>
      <w:r w:rsidRPr="00F77ED4">
        <w:rPr>
          <w:sz w:val="20"/>
          <w:szCs w:val="20"/>
        </w:rPr>
        <w:t>2025年９月24日（水）</w:t>
      </w:r>
    </w:p>
    <w:p w14:paraId="408E57EA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開催場所：東京：主催</w:t>
      </w:r>
      <w:r w:rsidRPr="00F77ED4">
        <w:rPr>
          <w:sz w:val="20"/>
          <w:szCs w:val="20"/>
        </w:rPr>
        <w:t>:　テックデザイン</w:t>
      </w:r>
    </w:p>
    <w:p w14:paraId="2FCF888C" w14:textId="5B11D698" w:rsidR="00F77ED4" w:rsidRPr="00F77ED4" w:rsidRDefault="00152B5F" w:rsidP="00F77ED4">
      <w:pPr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>2</w:t>
      </w:r>
      <w:r w:rsidR="003B5902">
        <w:rPr>
          <w:rFonts w:hint="eastAsia"/>
          <w:sz w:val="20"/>
          <w:szCs w:val="20"/>
          <w:lang w:eastAsia="zh-CN"/>
        </w:rPr>
        <w:t>8</w:t>
      </w:r>
    </w:p>
    <w:p w14:paraId="47B622D9" w14:textId="77777777" w:rsidR="00F77ED4" w:rsidRPr="00F77ED4" w:rsidRDefault="00F77ED4" w:rsidP="00F77ED4">
      <w:pPr>
        <w:rPr>
          <w:sz w:val="20"/>
          <w:szCs w:val="20"/>
          <w:lang w:eastAsia="zh-CN"/>
        </w:rPr>
      </w:pPr>
      <w:r w:rsidRPr="00F77ED4">
        <w:rPr>
          <w:rFonts w:hint="eastAsia"/>
          <w:sz w:val="20"/>
          <w:szCs w:val="20"/>
          <w:lang w:eastAsia="zh-CN"/>
        </w:rPr>
        <w:lastRenderedPageBreak/>
        <w:t>内容：熱殺菌工学基礎１</w:t>
      </w:r>
    </w:p>
    <w:p w14:paraId="3163BD51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開催日：</w:t>
      </w:r>
      <w:r w:rsidRPr="00F77ED4">
        <w:rPr>
          <w:sz w:val="20"/>
          <w:szCs w:val="20"/>
        </w:rPr>
        <w:t>2025年9月29日（月）</w:t>
      </w:r>
    </w:p>
    <w:p w14:paraId="5A62A823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開催場所：大阪</w:t>
      </w:r>
    </w:p>
    <w:p w14:paraId="6C6D0D54" w14:textId="1AD9669A" w:rsidR="00F77ED4" w:rsidRPr="00F77ED4" w:rsidRDefault="00152B5F" w:rsidP="00F77ED4">
      <w:pPr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>2</w:t>
      </w:r>
      <w:r w:rsidR="003B5902">
        <w:rPr>
          <w:rFonts w:hint="eastAsia"/>
          <w:sz w:val="20"/>
          <w:szCs w:val="20"/>
          <w:lang w:eastAsia="zh-CN"/>
        </w:rPr>
        <w:t>9</w:t>
      </w:r>
    </w:p>
    <w:p w14:paraId="2EA5502B" w14:textId="77777777" w:rsidR="00F77ED4" w:rsidRPr="00F77ED4" w:rsidRDefault="00F77ED4" w:rsidP="00F77ED4">
      <w:pPr>
        <w:rPr>
          <w:sz w:val="20"/>
          <w:szCs w:val="20"/>
          <w:lang w:eastAsia="zh-CN"/>
        </w:rPr>
      </w:pPr>
      <w:r w:rsidRPr="00F77ED4">
        <w:rPr>
          <w:rFonts w:hint="eastAsia"/>
          <w:sz w:val="20"/>
          <w:szCs w:val="20"/>
          <w:lang w:eastAsia="zh-CN"/>
        </w:rPr>
        <w:t>内容：熱殺菌工学基礎</w:t>
      </w:r>
      <w:r w:rsidRPr="00F77ED4">
        <w:rPr>
          <w:sz w:val="20"/>
          <w:szCs w:val="20"/>
          <w:lang w:eastAsia="zh-CN"/>
        </w:rPr>
        <w:t>2</w:t>
      </w:r>
    </w:p>
    <w:p w14:paraId="170156D1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開催日：</w:t>
      </w:r>
      <w:r w:rsidRPr="00F77ED4">
        <w:rPr>
          <w:sz w:val="20"/>
          <w:szCs w:val="20"/>
        </w:rPr>
        <w:t>2025年10月5日（日）</w:t>
      </w:r>
    </w:p>
    <w:p w14:paraId="3C67D54D" w14:textId="296B14D5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開催場所：大阪</w:t>
      </w:r>
    </w:p>
    <w:p w14:paraId="012CA938" w14:textId="225C7DE6" w:rsidR="00152B5F" w:rsidRDefault="003B5902" w:rsidP="00F77ED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30</w:t>
      </w:r>
    </w:p>
    <w:p w14:paraId="766EC855" w14:textId="5AB8DE15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内容：食品事業者のためのサプライヤー監査・製造委託先監査セミナー</w:t>
      </w:r>
    </w:p>
    <w:p w14:paraId="13084B29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開催日：</w:t>
      </w:r>
      <w:r w:rsidRPr="00F77ED4">
        <w:rPr>
          <w:sz w:val="20"/>
          <w:szCs w:val="20"/>
        </w:rPr>
        <w:t>2025年10月26日（日）</w:t>
      </w:r>
    </w:p>
    <w:p w14:paraId="4038151F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開催場所：大阪</w:t>
      </w:r>
    </w:p>
    <w:p w14:paraId="428F2D10" w14:textId="04202A10" w:rsidR="00F77ED4" w:rsidRPr="00F77ED4" w:rsidRDefault="00152B5F" w:rsidP="00F77ED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3</w:t>
      </w:r>
      <w:r w:rsidR="003B5902">
        <w:rPr>
          <w:rFonts w:hint="eastAsia"/>
          <w:sz w:val="20"/>
          <w:szCs w:val="20"/>
        </w:rPr>
        <w:t>1</w:t>
      </w:r>
    </w:p>
    <w:p w14:paraId="09C0A0BF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内容：</w:t>
      </w:r>
      <w:r w:rsidRPr="00F77ED4">
        <w:rPr>
          <w:sz w:val="20"/>
          <w:szCs w:val="20"/>
        </w:rPr>
        <w:t>HACCP責任者研修：インテンシブコース</w:t>
      </w:r>
    </w:p>
    <w:p w14:paraId="3DE38260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開催日：</w:t>
      </w:r>
      <w:r w:rsidRPr="00F77ED4">
        <w:rPr>
          <w:sz w:val="20"/>
          <w:szCs w:val="20"/>
        </w:rPr>
        <w:t>2025年10月28日（火）～29日（水）</w:t>
      </w:r>
    </w:p>
    <w:p w14:paraId="5C0D5F2F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開催場所：大阪</w:t>
      </w:r>
    </w:p>
    <w:p w14:paraId="080984C4" w14:textId="7D764F9B" w:rsidR="00F77ED4" w:rsidRPr="00F77ED4" w:rsidRDefault="00152B5F" w:rsidP="00F77ED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3</w:t>
      </w:r>
      <w:r w:rsidR="003B5902">
        <w:rPr>
          <w:rFonts w:hint="eastAsia"/>
          <w:sz w:val="20"/>
          <w:szCs w:val="20"/>
        </w:rPr>
        <w:t>2</w:t>
      </w:r>
    </w:p>
    <w:p w14:paraId="7036FBE3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内容：食品のための消費期限・賞味期限の確認とその延長</w:t>
      </w:r>
    </w:p>
    <w:p w14:paraId="086A2582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開催日：</w:t>
      </w:r>
      <w:r w:rsidRPr="00F77ED4">
        <w:rPr>
          <w:sz w:val="20"/>
          <w:szCs w:val="20"/>
        </w:rPr>
        <w:t>2025年10月30日（日）</w:t>
      </w:r>
    </w:p>
    <w:p w14:paraId="6B2DB162" w14:textId="77777777" w:rsidR="00F77ED4" w:rsidRPr="00F77ED4" w:rsidRDefault="00F77ED4" w:rsidP="00F77ED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開催場所：大阪</w:t>
      </w:r>
    </w:p>
    <w:p w14:paraId="1464A3C8" w14:textId="22EE8E68" w:rsidR="00BA7481" w:rsidRPr="00BA7481" w:rsidRDefault="00152B5F" w:rsidP="00BA748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3</w:t>
      </w:r>
      <w:r w:rsidR="003B5902">
        <w:rPr>
          <w:rFonts w:hint="eastAsia"/>
          <w:sz w:val="20"/>
          <w:szCs w:val="20"/>
        </w:rPr>
        <w:t>3</w:t>
      </w:r>
    </w:p>
    <w:p w14:paraId="73EBF27D" w14:textId="77777777" w:rsidR="00BA7481" w:rsidRPr="00BA7481" w:rsidRDefault="00BA7481" w:rsidP="00BA7481">
      <w:pPr>
        <w:rPr>
          <w:sz w:val="20"/>
          <w:szCs w:val="20"/>
        </w:rPr>
      </w:pPr>
      <w:r w:rsidRPr="00BA7481">
        <w:rPr>
          <w:rFonts w:hint="eastAsia"/>
          <w:sz w:val="20"/>
          <w:szCs w:val="20"/>
        </w:rPr>
        <w:t>内容：食品産業のための微生物制御の基礎</w:t>
      </w:r>
    </w:p>
    <w:p w14:paraId="3DC2A683" w14:textId="77777777" w:rsidR="00BA7481" w:rsidRPr="00BA7481" w:rsidRDefault="00BA7481" w:rsidP="00BA7481">
      <w:pPr>
        <w:rPr>
          <w:sz w:val="20"/>
          <w:szCs w:val="20"/>
        </w:rPr>
      </w:pPr>
      <w:r w:rsidRPr="00BA7481">
        <w:rPr>
          <w:rFonts w:hint="eastAsia"/>
          <w:sz w:val="20"/>
          <w:szCs w:val="20"/>
        </w:rPr>
        <w:t>開催日：</w:t>
      </w:r>
      <w:r w:rsidRPr="00BA7481">
        <w:rPr>
          <w:sz w:val="20"/>
          <w:szCs w:val="20"/>
        </w:rPr>
        <w:t>2025年11月10日（月）</w:t>
      </w:r>
    </w:p>
    <w:p w14:paraId="6F7AC83A" w14:textId="77777777" w:rsidR="00BA7481" w:rsidRPr="00BA7481" w:rsidRDefault="00BA7481" w:rsidP="00BA7481">
      <w:pPr>
        <w:rPr>
          <w:sz w:val="20"/>
          <w:szCs w:val="20"/>
        </w:rPr>
      </w:pPr>
      <w:r w:rsidRPr="00BA7481">
        <w:rPr>
          <w:rFonts w:hint="eastAsia"/>
          <w:sz w:val="20"/>
          <w:szCs w:val="20"/>
        </w:rPr>
        <w:t xml:space="preserve">開催場所：東京　</w:t>
      </w:r>
    </w:p>
    <w:p w14:paraId="546054B3" w14:textId="2A729DCF" w:rsidR="00BA7481" w:rsidRPr="00BA7481" w:rsidRDefault="00152B5F" w:rsidP="00BA748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3</w:t>
      </w:r>
      <w:r w:rsidR="003B5902">
        <w:rPr>
          <w:rFonts w:hint="eastAsia"/>
          <w:sz w:val="20"/>
          <w:szCs w:val="20"/>
        </w:rPr>
        <w:t>4</w:t>
      </w:r>
    </w:p>
    <w:p w14:paraId="0E9E4C25" w14:textId="77777777" w:rsidR="00BA7481" w:rsidRPr="00BA7481" w:rsidRDefault="00BA7481" w:rsidP="00BA7481">
      <w:pPr>
        <w:rPr>
          <w:sz w:val="20"/>
          <w:szCs w:val="20"/>
        </w:rPr>
      </w:pPr>
      <w:r w:rsidRPr="00BA7481">
        <w:rPr>
          <w:rFonts w:hint="eastAsia"/>
          <w:sz w:val="20"/>
          <w:szCs w:val="20"/>
        </w:rPr>
        <w:t>内容：テックデザイン主催：レトルト食品開発の留意点</w:t>
      </w:r>
    </w:p>
    <w:p w14:paraId="69DBD73E" w14:textId="77777777" w:rsidR="00BA7481" w:rsidRPr="00BA7481" w:rsidRDefault="00BA7481" w:rsidP="00BA7481">
      <w:pPr>
        <w:rPr>
          <w:sz w:val="20"/>
          <w:szCs w:val="20"/>
        </w:rPr>
      </w:pPr>
      <w:r w:rsidRPr="00BA7481">
        <w:rPr>
          <w:rFonts w:hint="eastAsia"/>
          <w:sz w:val="20"/>
          <w:szCs w:val="20"/>
        </w:rPr>
        <w:t>開催日：</w:t>
      </w:r>
      <w:r w:rsidRPr="00BA7481">
        <w:rPr>
          <w:sz w:val="20"/>
          <w:szCs w:val="20"/>
        </w:rPr>
        <w:t>2025年11月11日（火）</w:t>
      </w:r>
    </w:p>
    <w:p w14:paraId="31DD6162" w14:textId="77777777" w:rsidR="00BA7481" w:rsidRPr="00BA7481" w:rsidRDefault="00BA7481" w:rsidP="00BA7481">
      <w:pPr>
        <w:rPr>
          <w:sz w:val="20"/>
          <w:szCs w:val="20"/>
        </w:rPr>
      </w:pPr>
      <w:r w:rsidRPr="00BA7481">
        <w:rPr>
          <w:rFonts w:hint="eastAsia"/>
          <w:sz w:val="20"/>
          <w:szCs w:val="20"/>
        </w:rPr>
        <w:t xml:space="preserve">開催場所：東京　</w:t>
      </w:r>
    </w:p>
    <w:p w14:paraId="14EDA9BF" w14:textId="0CE2B427" w:rsidR="00BA7481" w:rsidRPr="00BA7481" w:rsidRDefault="00152B5F" w:rsidP="00BA748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3</w:t>
      </w:r>
      <w:r w:rsidR="003B5902">
        <w:rPr>
          <w:rFonts w:hint="eastAsia"/>
          <w:sz w:val="20"/>
          <w:szCs w:val="20"/>
        </w:rPr>
        <w:t>5</w:t>
      </w:r>
    </w:p>
    <w:p w14:paraId="7C95C040" w14:textId="77777777" w:rsidR="00BA7481" w:rsidRPr="00BA7481" w:rsidRDefault="00BA7481" w:rsidP="00BA7481">
      <w:pPr>
        <w:rPr>
          <w:sz w:val="20"/>
          <w:szCs w:val="20"/>
        </w:rPr>
      </w:pPr>
      <w:r w:rsidRPr="00BA7481">
        <w:rPr>
          <w:rFonts w:hint="eastAsia"/>
          <w:sz w:val="20"/>
          <w:szCs w:val="20"/>
        </w:rPr>
        <w:t>内容：テックデザイン主催：微生物分析　迅速法・簡易法の現在と、将来への予感</w:t>
      </w:r>
    </w:p>
    <w:p w14:paraId="17FD5C7A" w14:textId="77777777" w:rsidR="00BA7481" w:rsidRPr="00BA7481" w:rsidRDefault="00BA7481" w:rsidP="00BA7481">
      <w:pPr>
        <w:rPr>
          <w:sz w:val="20"/>
          <w:szCs w:val="20"/>
        </w:rPr>
      </w:pPr>
      <w:r w:rsidRPr="00BA7481">
        <w:rPr>
          <w:rFonts w:hint="eastAsia"/>
          <w:sz w:val="20"/>
          <w:szCs w:val="20"/>
        </w:rPr>
        <w:t>開催日：</w:t>
      </w:r>
      <w:r w:rsidRPr="00BA7481">
        <w:rPr>
          <w:sz w:val="20"/>
          <w:szCs w:val="20"/>
        </w:rPr>
        <w:t>2025年11月12日（水）</w:t>
      </w:r>
    </w:p>
    <w:p w14:paraId="6DD1664C" w14:textId="77777777" w:rsidR="00BA7481" w:rsidRPr="00BA7481" w:rsidRDefault="00BA7481" w:rsidP="00BA7481">
      <w:pPr>
        <w:rPr>
          <w:sz w:val="20"/>
          <w:szCs w:val="20"/>
        </w:rPr>
      </w:pPr>
      <w:r w:rsidRPr="00BA7481">
        <w:rPr>
          <w:rFonts w:hint="eastAsia"/>
          <w:sz w:val="20"/>
          <w:szCs w:val="20"/>
        </w:rPr>
        <w:t xml:space="preserve">開催場所：東京　</w:t>
      </w:r>
    </w:p>
    <w:p w14:paraId="154E515F" w14:textId="79A10789" w:rsidR="00BA7481" w:rsidRPr="00BA7481" w:rsidRDefault="00152B5F" w:rsidP="00BA748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3</w:t>
      </w:r>
      <w:r w:rsidR="003B5902">
        <w:rPr>
          <w:rFonts w:hint="eastAsia"/>
          <w:sz w:val="20"/>
          <w:szCs w:val="20"/>
        </w:rPr>
        <w:t>6</w:t>
      </w:r>
    </w:p>
    <w:p w14:paraId="78946261" w14:textId="77777777" w:rsidR="00BA7481" w:rsidRPr="00BA7481" w:rsidRDefault="00BA7481" w:rsidP="00BA7481">
      <w:pPr>
        <w:rPr>
          <w:sz w:val="20"/>
          <w:szCs w:val="20"/>
        </w:rPr>
      </w:pPr>
      <w:r w:rsidRPr="00BA7481">
        <w:rPr>
          <w:rFonts w:hint="eastAsia"/>
          <w:sz w:val="20"/>
          <w:szCs w:val="20"/>
        </w:rPr>
        <w:t>内容：テックデザイン主催：食品製造で問題になるカビ・酵母の基本情報と衛生管理・対策</w:t>
      </w:r>
    </w:p>
    <w:p w14:paraId="6F8F1E45" w14:textId="77777777" w:rsidR="00BA7481" w:rsidRPr="00BA7481" w:rsidRDefault="00BA7481" w:rsidP="00BA7481">
      <w:pPr>
        <w:rPr>
          <w:sz w:val="20"/>
          <w:szCs w:val="20"/>
        </w:rPr>
      </w:pPr>
      <w:r w:rsidRPr="00BA7481">
        <w:rPr>
          <w:rFonts w:hint="eastAsia"/>
          <w:sz w:val="20"/>
          <w:szCs w:val="20"/>
        </w:rPr>
        <w:t>開催日：</w:t>
      </w:r>
      <w:r w:rsidRPr="00BA7481">
        <w:rPr>
          <w:sz w:val="20"/>
          <w:szCs w:val="20"/>
        </w:rPr>
        <w:t>2025年11月26日（水）</w:t>
      </w:r>
    </w:p>
    <w:p w14:paraId="608920CB" w14:textId="77777777" w:rsidR="00BA7481" w:rsidRPr="00BA7481" w:rsidRDefault="00BA7481" w:rsidP="00BA7481">
      <w:pPr>
        <w:rPr>
          <w:sz w:val="20"/>
          <w:szCs w:val="20"/>
        </w:rPr>
      </w:pPr>
      <w:r w:rsidRPr="00BA7481">
        <w:rPr>
          <w:rFonts w:hint="eastAsia"/>
          <w:sz w:val="20"/>
          <w:szCs w:val="20"/>
        </w:rPr>
        <w:t xml:space="preserve">開催場所：東京　</w:t>
      </w:r>
    </w:p>
    <w:p w14:paraId="07BC02F6" w14:textId="079413C8" w:rsidR="00BA7481" w:rsidRPr="00BA7481" w:rsidRDefault="00152B5F" w:rsidP="00BA7481">
      <w:pPr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>3</w:t>
      </w:r>
      <w:r w:rsidR="003B5902">
        <w:rPr>
          <w:rFonts w:hint="eastAsia"/>
          <w:sz w:val="20"/>
          <w:szCs w:val="20"/>
          <w:lang w:eastAsia="zh-CN"/>
        </w:rPr>
        <w:t>7</w:t>
      </w:r>
    </w:p>
    <w:p w14:paraId="52CA4A78" w14:textId="77777777" w:rsidR="00BA7481" w:rsidRPr="00BA7481" w:rsidRDefault="00BA7481" w:rsidP="00BA7481">
      <w:pPr>
        <w:rPr>
          <w:sz w:val="20"/>
          <w:szCs w:val="20"/>
          <w:lang w:eastAsia="zh-CN"/>
        </w:rPr>
      </w:pPr>
      <w:r w:rsidRPr="00BA7481">
        <w:rPr>
          <w:rFonts w:hint="eastAsia"/>
          <w:sz w:val="20"/>
          <w:szCs w:val="20"/>
          <w:lang w:eastAsia="zh-CN"/>
        </w:rPr>
        <w:t>内容：熱殺菌工学基礎１</w:t>
      </w:r>
    </w:p>
    <w:p w14:paraId="3597B2CA" w14:textId="77777777" w:rsidR="00BA7481" w:rsidRPr="00BA7481" w:rsidRDefault="00BA7481" w:rsidP="00BA7481">
      <w:pPr>
        <w:rPr>
          <w:sz w:val="20"/>
          <w:szCs w:val="20"/>
        </w:rPr>
      </w:pPr>
      <w:r w:rsidRPr="00BA7481">
        <w:rPr>
          <w:rFonts w:hint="eastAsia"/>
          <w:sz w:val="20"/>
          <w:szCs w:val="20"/>
        </w:rPr>
        <w:t>開催日：</w:t>
      </w:r>
      <w:r w:rsidRPr="00BA7481">
        <w:rPr>
          <w:sz w:val="20"/>
          <w:szCs w:val="20"/>
        </w:rPr>
        <w:t>2025年11月30日（日）</w:t>
      </w:r>
    </w:p>
    <w:p w14:paraId="17B2B704" w14:textId="77777777" w:rsidR="00BA7481" w:rsidRPr="00BA7481" w:rsidRDefault="00BA7481" w:rsidP="00BA7481">
      <w:pPr>
        <w:rPr>
          <w:sz w:val="20"/>
          <w:szCs w:val="20"/>
        </w:rPr>
      </w:pPr>
      <w:r w:rsidRPr="00BA7481">
        <w:rPr>
          <w:rFonts w:hint="eastAsia"/>
          <w:sz w:val="20"/>
          <w:szCs w:val="20"/>
        </w:rPr>
        <w:t>開催場所：東京</w:t>
      </w:r>
    </w:p>
    <w:p w14:paraId="5F08BC3A" w14:textId="41A0AE4F" w:rsidR="00BA7481" w:rsidRPr="00BA7481" w:rsidRDefault="00152B5F" w:rsidP="00BA748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3</w:t>
      </w:r>
      <w:r w:rsidR="003B5902">
        <w:rPr>
          <w:rFonts w:hint="eastAsia"/>
          <w:sz w:val="20"/>
          <w:szCs w:val="20"/>
        </w:rPr>
        <w:t>8</w:t>
      </w:r>
    </w:p>
    <w:p w14:paraId="6D29F6DD" w14:textId="77777777" w:rsidR="00BA7481" w:rsidRPr="00BA7481" w:rsidRDefault="00BA7481" w:rsidP="00BA7481">
      <w:pPr>
        <w:rPr>
          <w:sz w:val="20"/>
          <w:szCs w:val="20"/>
        </w:rPr>
      </w:pPr>
      <w:r w:rsidRPr="00BA7481">
        <w:rPr>
          <w:rFonts w:hint="eastAsia"/>
          <w:sz w:val="20"/>
          <w:szCs w:val="20"/>
        </w:rPr>
        <w:t>内容：サプライヤー監査を中心に外部監査の手法を学ぶ</w:t>
      </w:r>
    </w:p>
    <w:p w14:paraId="7DF0731E" w14:textId="77777777" w:rsidR="00BA7481" w:rsidRPr="00BA7481" w:rsidRDefault="00BA7481" w:rsidP="00BA7481">
      <w:pPr>
        <w:rPr>
          <w:sz w:val="20"/>
          <w:szCs w:val="20"/>
        </w:rPr>
      </w:pPr>
      <w:r w:rsidRPr="00BA7481">
        <w:rPr>
          <w:rFonts w:hint="eastAsia"/>
          <w:sz w:val="20"/>
          <w:szCs w:val="20"/>
        </w:rPr>
        <w:lastRenderedPageBreak/>
        <w:t>開催日：</w:t>
      </w:r>
      <w:r w:rsidRPr="00BA7481">
        <w:rPr>
          <w:sz w:val="20"/>
          <w:szCs w:val="20"/>
        </w:rPr>
        <w:t>2025年12月2 日（火）</w:t>
      </w:r>
    </w:p>
    <w:p w14:paraId="0C7D4967" w14:textId="77777777" w:rsidR="00BA7481" w:rsidRPr="00BA7481" w:rsidRDefault="00BA7481" w:rsidP="00BA7481">
      <w:pPr>
        <w:rPr>
          <w:sz w:val="20"/>
          <w:szCs w:val="20"/>
        </w:rPr>
      </w:pPr>
      <w:r w:rsidRPr="00BA7481">
        <w:rPr>
          <w:rFonts w:hint="eastAsia"/>
          <w:sz w:val="20"/>
          <w:szCs w:val="20"/>
        </w:rPr>
        <w:t xml:space="preserve">開催場所：東京　</w:t>
      </w:r>
    </w:p>
    <w:p w14:paraId="3D759F81" w14:textId="154E3F86" w:rsidR="00BA7481" w:rsidRPr="00BA7481" w:rsidRDefault="00152B5F" w:rsidP="00BA748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3</w:t>
      </w:r>
      <w:r w:rsidR="003B5902">
        <w:rPr>
          <w:rFonts w:hint="eastAsia"/>
          <w:sz w:val="20"/>
          <w:szCs w:val="20"/>
        </w:rPr>
        <w:t>9</w:t>
      </w:r>
    </w:p>
    <w:p w14:paraId="6474DC59" w14:textId="77777777" w:rsidR="00BA7481" w:rsidRPr="00BA7481" w:rsidRDefault="00BA7481" w:rsidP="00BA7481">
      <w:pPr>
        <w:rPr>
          <w:sz w:val="20"/>
          <w:szCs w:val="20"/>
        </w:rPr>
      </w:pPr>
      <w:r w:rsidRPr="00BA7481">
        <w:rPr>
          <w:rFonts w:hint="eastAsia"/>
          <w:sz w:val="20"/>
          <w:szCs w:val="20"/>
        </w:rPr>
        <w:t>内容：テックデザイン主催　賞味期限・消費期限の設定：上級編</w:t>
      </w:r>
    </w:p>
    <w:p w14:paraId="72361CEB" w14:textId="77777777" w:rsidR="00BA7481" w:rsidRPr="00BA7481" w:rsidRDefault="00BA7481" w:rsidP="00BA7481">
      <w:pPr>
        <w:rPr>
          <w:sz w:val="20"/>
          <w:szCs w:val="20"/>
        </w:rPr>
      </w:pPr>
      <w:r w:rsidRPr="00BA7481">
        <w:rPr>
          <w:rFonts w:hint="eastAsia"/>
          <w:sz w:val="20"/>
          <w:szCs w:val="20"/>
        </w:rPr>
        <w:t>開催日；</w:t>
      </w:r>
      <w:r w:rsidRPr="00BA7481">
        <w:rPr>
          <w:sz w:val="20"/>
          <w:szCs w:val="20"/>
        </w:rPr>
        <w:t>2025年12月3日</w:t>
      </w:r>
    </w:p>
    <w:p w14:paraId="24B14A54" w14:textId="6E39C9E2" w:rsidR="00BA7481" w:rsidRPr="00BA7481" w:rsidRDefault="00BA7481" w:rsidP="00BA7481">
      <w:pPr>
        <w:rPr>
          <w:sz w:val="20"/>
          <w:szCs w:val="20"/>
        </w:rPr>
      </w:pPr>
      <w:r w:rsidRPr="00BA7481">
        <w:rPr>
          <w:rFonts w:hint="eastAsia"/>
          <w:sz w:val="20"/>
          <w:szCs w:val="20"/>
        </w:rPr>
        <w:t xml:space="preserve">開催場所：東京　</w:t>
      </w:r>
    </w:p>
    <w:p w14:paraId="39F20B67" w14:textId="29BBE210" w:rsidR="00152B5F" w:rsidRDefault="003B5902" w:rsidP="00BA748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40</w:t>
      </w:r>
    </w:p>
    <w:p w14:paraId="407D4A7D" w14:textId="48F6AA5A" w:rsidR="00BA7481" w:rsidRPr="00BA7481" w:rsidRDefault="00BA7481" w:rsidP="00BA7481">
      <w:pPr>
        <w:rPr>
          <w:sz w:val="20"/>
          <w:szCs w:val="20"/>
        </w:rPr>
      </w:pPr>
      <w:r w:rsidRPr="00BA7481">
        <w:rPr>
          <w:rFonts w:hint="eastAsia"/>
          <w:sz w:val="20"/>
          <w:szCs w:val="20"/>
        </w:rPr>
        <w:t>内容：</w:t>
      </w:r>
      <w:r w:rsidRPr="00BA7481">
        <w:rPr>
          <w:sz w:val="20"/>
          <w:szCs w:val="20"/>
        </w:rPr>
        <w:t>HACCP責任者研修：インテンシブコース</w:t>
      </w:r>
    </w:p>
    <w:p w14:paraId="219F6C50" w14:textId="77777777" w:rsidR="00BA7481" w:rsidRPr="00BA7481" w:rsidRDefault="00BA7481" w:rsidP="00BA7481">
      <w:pPr>
        <w:rPr>
          <w:sz w:val="20"/>
          <w:szCs w:val="20"/>
        </w:rPr>
      </w:pPr>
      <w:r w:rsidRPr="00BA7481">
        <w:rPr>
          <w:rFonts w:hint="eastAsia"/>
          <w:sz w:val="20"/>
          <w:szCs w:val="20"/>
        </w:rPr>
        <w:t>開催日：</w:t>
      </w:r>
      <w:r w:rsidRPr="00BA7481">
        <w:rPr>
          <w:sz w:val="20"/>
          <w:szCs w:val="20"/>
        </w:rPr>
        <w:t>2025年12月9日（火）～10日（水）</w:t>
      </w:r>
    </w:p>
    <w:p w14:paraId="7C0AF6CD" w14:textId="77777777" w:rsidR="00BA7481" w:rsidRPr="00BA7481" w:rsidRDefault="00BA7481" w:rsidP="00BA7481">
      <w:pPr>
        <w:rPr>
          <w:sz w:val="20"/>
          <w:szCs w:val="20"/>
        </w:rPr>
      </w:pPr>
      <w:r w:rsidRPr="00BA7481">
        <w:rPr>
          <w:rFonts w:hint="eastAsia"/>
          <w:sz w:val="20"/>
          <w:szCs w:val="20"/>
        </w:rPr>
        <w:t>開催場所：大阪</w:t>
      </w:r>
    </w:p>
    <w:p w14:paraId="4BAB0A16" w14:textId="4965A47D" w:rsidR="00BA7481" w:rsidRPr="00BA7481" w:rsidRDefault="00152B5F" w:rsidP="00BA748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4</w:t>
      </w:r>
      <w:r w:rsidR="003B5902">
        <w:rPr>
          <w:rFonts w:hint="eastAsia"/>
          <w:sz w:val="20"/>
          <w:szCs w:val="20"/>
        </w:rPr>
        <w:t>1</w:t>
      </w:r>
    </w:p>
    <w:p w14:paraId="7BAED251" w14:textId="77777777" w:rsidR="00BA7481" w:rsidRPr="00BA7481" w:rsidRDefault="00BA7481" w:rsidP="00BA7481">
      <w:pPr>
        <w:rPr>
          <w:sz w:val="20"/>
          <w:szCs w:val="20"/>
        </w:rPr>
      </w:pPr>
      <w:r w:rsidRPr="00BA7481">
        <w:rPr>
          <w:rFonts w:hint="eastAsia"/>
          <w:sz w:val="20"/>
          <w:szCs w:val="20"/>
        </w:rPr>
        <w:t>内容：サプライヤー監査を中心に外部監査の手法を学ぶ</w:t>
      </w:r>
    </w:p>
    <w:p w14:paraId="7CC775F1" w14:textId="77777777" w:rsidR="00BA7481" w:rsidRPr="00BA7481" w:rsidRDefault="00BA7481" w:rsidP="00BA7481">
      <w:pPr>
        <w:rPr>
          <w:sz w:val="20"/>
          <w:szCs w:val="20"/>
        </w:rPr>
      </w:pPr>
      <w:r w:rsidRPr="00BA7481">
        <w:rPr>
          <w:rFonts w:hint="eastAsia"/>
          <w:sz w:val="20"/>
          <w:szCs w:val="20"/>
        </w:rPr>
        <w:t>開催日：</w:t>
      </w:r>
      <w:r w:rsidRPr="00BA7481">
        <w:rPr>
          <w:sz w:val="20"/>
          <w:szCs w:val="20"/>
        </w:rPr>
        <w:t>2025年12月17日（水）</w:t>
      </w:r>
    </w:p>
    <w:p w14:paraId="0B049CF5" w14:textId="77777777" w:rsidR="00BA7481" w:rsidRPr="00BA7481" w:rsidRDefault="00BA7481" w:rsidP="00BA7481">
      <w:pPr>
        <w:rPr>
          <w:sz w:val="20"/>
          <w:szCs w:val="20"/>
        </w:rPr>
      </w:pPr>
      <w:r w:rsidRPr="00BA7481">
        <w:rPr>
          <w:rFonts w:hint="eastAsia"/>
          <w:sz w:val="20"/>
          <w:szCs w:val="20"/>
        </w:rPr>
        <w:t xml:space="preserve">開催場所：東京　</w:t>
      </w:r>
    </w:p>
    <w:p w14:paraId="4B0626F7" w14:textId="2DCE5F91" w:rsidR="00BA7481" w:rsidRPr="00BA7481" w:rsidRDefault="00152B5F" w:rsidP="00BA748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4</w:t>
      </w:r>
      <w:r w:rsidR="003B5902">
        <w:rPr>
          <w:rFonts w:hint="eastAsia"/>
          <w:sz w:val="20"/>
          <w:szCs w:val="20"/>
        </w:rPr>
        <w:t>2</w:t>
      </w:r>
    </w:p>
    <w:p w14:paraId="4611A1E7" w14:textId="77777777" w:rsidR="00BA7481" w:rsidRPr="00BA7481" w:rsidRDefault="00BA7481" w:rsidP="00BA7481">
      <w:pPr>
        <w:rPr>
          <w:sz w:val="20"/>
          <w:szCs w:val="20"/>
        </w:rPr>
      </w:pPr>
      <w:r w:rsidRPr="00BA7481">
        <w:rPr>
          <w:rFonts w:hint="eastAsia"/>
          <w:sz w:val="20"/>
          <w:szCs w:val="20"/>
        </w:rPr>
        <w:t>内容：テックデザイン主催：微生物制御の基礎</w:t>
      </w:r>
    </w:p>
    <w:p w14:paraId="2D7D0265" w14:textId="77777777" w:rsidR="00BA7481" w:rsidRPr="00BA7481" w:rsidRDefault="00BA7481" w:rsidP="00BA7481">
      <w:pPr>
        <w:rPr>
          <w:sz w:val="20"/>
          <w:szCs w:val="20"/>
        </w:rPr>
      </w:pPr>
      <w:r w:rsidRPr="00BA7481">
        <w:rPr>
          <w:rFonts w:hint="eastAsia"/>
          <w:sz w:val="20"/>
          <w:szCs w:val="20"/>
        </w:rPr>
        <w:t>開催日：</w:t>
      </w:r>
      <w:r w:rsidRPr="00BA7481">
        <w:rPr>
          <w:sz w:val="20"/>
          <w:szCs w:val="20"/>
        </w:rPr>
        <w:t>2025年12月23日（火）</w:t>
      </w:r>
    </w:p>
    <w:p w14:paraId="2FD1B09D" w14:textId="77777777" w:rsidR="00BA7481" w:rsidRPr="00BA7481" w:rsidRDefault="00BA7481" w:rsidP="00BA7481">
      <w:pPr>
        <w:rPr>
          <w:sz w:val="20"/>
          <w:szCs w:val="20"/>
        </w:rPr>
      </w:pPr>
      <w:r w:rsidRPr="00BA7481">
        <w:rPr>
          <w:rFonts w:hint="eastAsia"/>
          <w:sz w:val="20"/>
          <w:szCs w:val="20"/>
        </w:rPr>
        <w:t>開催場所：東京</w:t>
      </w:r>
    </w:p>
    <w:p w14:paraId="1A713B4C" w14:textId="4D32D05B" w:rsidR="00BA7481" w:rsidRPr="00BA7481" w:rsidRDefault="00152B5F" w:rsidP="00BA748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4</w:t>
      </w:r>
      <w:r w:rsidR="003B5902">
        <w:rPr>
          <w:rFonts w:hint="eastAsia"/>
          <w:sz w:val="20"/>
          <w:szCs w:val="20"/>
        </w:rPr>
        <w:t>3</w:t>
      </w:r>
    </w:p>
    <w:p w14:paraId="04FC984C" w14:textId="77777777" w:rsidR="00BA7481" w:rsidRPr="00BA7481" w:rsidRDefault="00BA7481" w:rsidP="00BA7481">
      <w:pPr>
        <w:rPr>
          <w:sz w:val="20"/>
          <w:szCs w:val="20"/>
        </w:rPr>
      </w:pPr>
      <w:r w:rsidRPr="00BA7481">
        <w:rPr>
          <w:rFonts w:hint="eastAsia"/>
          <w:sz w:val="20"/>
          <w:szCs w:val="20"/>
        </w:rPr>
        <w:t>内容；サプライヤー監査研修：会員内部のニーズの高い方々への無償での提供</w:t>
      </w:r>
    </w:p>
    <w:p w14:paraId="696B4C3C" w14:textId="77777777" w:rsidR="00BA7481" w:rsidRPr="00BA7481" w:rsidRDefault="00BA7481" w:rsidP="00BA7481">
      <w:pPr>
        <w:rPr>
          <w:sz w:val="20"/>
          <w:szCs w:val="20"/>
        </w:rPr>
      </w:pPr>
      <w:r w:rsidRPr="00BA7481">
        <w:rPr>
          <w:rFonts w:hint="eastAsia"/>
          <w:sz w:val="20"/>
          <w:szCs w:val="20"/>
        </w:rPr>
        <w:t>開催日：</w:t>
      </w:r>
      <w:r w:rsidRPr="00BA7481">
        <w:rPr>
          <w:sz w:val="20"/>
          <w:szCs w:val="20"/>
        </w:rPr>
        <w:t>2025年12月26日（金）</w:t>
      </w:r>
    </w:p>
    <w:p w14:paraId="54589594" w14:textId="77777777" w:rsidR="00BA7481" w:rsidRPr="00BA7481" w:rsidRDefault="00BA7481" w:rsidP="00BA7481">
      <w:pPr>
        <w:rPr>
          <w:sz w:val="20"/>
          <w:szCs w:val="20"/>
        </w:rPr>
      </w:pPr>
      <w:r w:rsidRPr="00BA7481">
        <w:rPr>
          <w:rFonts w:hint="eastAsia"/>
          <w:sz w:val="20"/>
          <w:szCs w:val="20"/>
        </w:rPr>
        <w:t>開催場所：東京</w:t>
      </w:r>
    </w:p>
    <w:p w14:paraId="4E43010A" w14:textId="79B0A804" w:rsidR="00956A07" w:rsidRDefault="00627B16" w:rsidP="00BA748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他</w:t>
      </w:r>
    </w:p>
    <w:p w14:paraId="6C8089B1" w14:textId="4D0A4C00" w:rsidR="00A155E7" w:rsidRDefault="00A155E7" w:rsidP="00BA748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シンポジウム：</w:t>
      </w:r>
      <w:r w:rsidRPr="00F77ED4">
        <w:rPr>
          <w:rFonts w:hint="eastAsia"/>
          <w:sz w:val="20"/>
          <w:szCs w:val="20"/>
        </w:rPr>
        <w:t xml:space="preserve">微生物迅速・簡易分析法　</w:t>
      </w:r>
      <w:r>
        <w:rPr>
          <w:rFonts w:hint="eastAsia"/>
          <w:sz w:val="20"/>
          <w:szCs w:val="20"/>
        </w:rPr>
        <w:t>シンポジウム開催</w:t>
      </w:r>
    </w:p>
    <w:p w14:paraId="2C72C906" w14:textId="0A752542" w:rsidR="00BB63C4" w:rsidRDefault="00AD5977" w:rsidP="00956A0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フードセーフティージャパン　</w:t>
      </w:r>
      <w:r w:rsidR="00A155E7">
        <w:rPr>
          <w:rFonts w:hint="eastAsia"/>
          <w:sz w:val="20"/>
          <w:szCs w:val="20"/>
        </w:rPr>
        <w:t>イベント内セミナー</w:t>
      </w:r>
      <w:r>
        <w:rPr>
          <w:rFonts w:hint="eastAsia"/>
          <w:sz w:val="20"/>
          <w:szCs w:val="20"/>
        </w:rPr>
        <w:t>登壇</w:t>
      </w:r>
    </w:p>
    <w:p w14:paraId="1C1BE3E4" w14:textId="77777777" w:rsidR="0072303F" w:rsidRDefault="0072303F" w:rsidP="00956A07">
      <w:pPr>
        <w:rPr>
          <w:sz w:val="20"/>
          <w:szCs w:val="20"/>
        </w:rPr>
      </w:pPr>
    </w:p>
    <w:p w14:paraId="7638FB60" w14:textId="77777777" w:rsidR="0072303F" w:rsidRDefault="0072303F" w:rsidP="00956A07">
      <w:pPr>
        <w:rPr>
          <w:sz w:val="20"/>
          <w:szCs w:val="20"/>
        </w:rPr>
      </w:pPr>
    </w:p>
    <w:p w14:paraId="14EBC42C" w14:textId="2D1AD563" w:rsidR="00BB63C4" w:rsidRPr="00EB6A2F" w:rsidRDefault="0072303F" w:rsidP="00627B16">
      <w:pPr>
        <w:pStyle w:val="a9"/>
        <w:numPr>
          <w:ilvl w:val="0"/>
          <w:numId w:val="1"/>
        </w:numPr>
        <w:rPr>
          <w:sz w:val="20"/>
          <w:szCs w:val="20"/>
        </w:rPr>
      </w:pPr>
      <w:r w:rsidRPr="00EB6A2F">
        <w:rPr>
          <w:rFonts w:hint="eastAsia"/>
          <w:sz w:val="20"/>
          <w:szCs w:val="20"/>
        </w:rPr>
        <w:t>事業者（会員、会員候補も含む）支援</w:t>
      </w:r>
      <w:r w:rsidR="00627B16" w:rsidRPr="00EB6A2F">
        <w:rPr>
          <w:rFonts w:hint="eastAsia"/>
          <w:sz w:val="20"/>
          <w:szCs w:val="20"/>
        </w:rPr>
        <w:t>：下記43訪問を実施</w:t>
      </w:r>
    </w:p>
    <w:p w14:paraId="337DAE1A" w14:textId="0E54A6FE" w:rsidR="00627B16" w:rsidRDefault="00627B16" w:rsidP="00627B16">
      <w:pPr>
        <w:rPr>
          <w:sz w:val="20"/>
          <w:szCs w:val="20"/>
          <w:u w:val="single"/>
        </w:rPr>
      </w:pPr>
    </w:p>
    <w:p w14:paraId="49749C3B" w14:textId="3A465C41" w:rsidR="00627B16" w:rsidRDefault="00627B16" w:rsidP="00627B16">
      <w:pPr>
        <w:rPr>
          <w:sz w:val="20"/>
          <w:szCs w:val="20"/>
        </w:rPr>
      </w:pPr>
      <w:r w:rsidRPr="00E9406C">
        <w:rPr>
          <w:rFonts w:hint="eastAsia"/>
          <w:sz w:val="20"/>
          <w:szCs w:val="20"/>
        </w:rPr>
        <w:t>数・内容ともに充実の一途を</w:t>
      </w:r>
      <w:r w:rsidR="001A2313" w:rsidRPr="00E9406C">
        <w:rPr>
          <w:rFonts w:hint="eastAsia"/>
          <w:sz w:val="20"/>
          <w:szCs w:val="20"/>
        </w:rPr>
        <w:t>たどってい</w:t>
      </w:r>
      <w:r w:rsidR="00CD63C1">
        <w:rPr>
          <w:rFonts w:hint="eastAsia"/>
          <w:sz w:val="20"/>
          <w:szCs w:val="20"/>
        </w:rPr>
        <w:t>ます</w:t>
      </w:r>
      <w:r w:rsidR="001A2313" w:rsidRPr="00E9406C">
        <w:rPr>
          <w:rFonts w:hint="eastAsia"/>
          <w:sz w:val="20"/>
          <w:szCs w:val="20"/>
        </w:rPr>
        <w:t>。既存の事業者会員に</w:t>
      </w:r>
      <w:r w:rsidR="003B6C88">
        <w:rPr>
          <w:rFonts w:hint="eastAsia"/>
          <w:sz w:val="20"/>
          <w:szCs w:val="20"/>
        </w:rPr>
        <w:t>ついて</w:t>
      </w:r>
      <w:r w:rsidR="001A2313" w:rsidRPr="00E9406C">
        <w:rPr>
          <w:rFonts w:hint="eastAsia"/>
          <w:sz w:val="20"/>
          <w:szCs w:val="20"/>
        </w:rPr>
        <w:t>は太い信頼の絆の維持、</w:t>
      </w:r>
      <w:r w:rsidR="00E9406C" w:rsidRPr="00E9406C">
        <w:rPr>
          <w:rFonts w:hint="eastAsia"/>
          <w:sz w:val="20"/>
          <w:szCs w:val="20"/>
        </w:rPr>
        <w:t>新規事業者会員</w:t>
      </w:r>
      <w:r w:rsidR="003B6C88">
        <w:rPr>
          <w:rFonts w:hint="eastAsia"/>
          <w:sz w:val="20"/>
          <w:szCs w:val="20"/>
        </w:rPr>
        <w:t xml:space="preserve">についていえば　</w:t>
      </w:r>
      <w:r w:rsidR="000655F2">
        <w:rPr>
          <w:rFonts w:hint="eastAsia"/>
          <w:sz w:val="20"/>
          <w:szCs w:val="20"/>
        </w:rPr>
        <w:t>登録への誘導</w:t>
      </w:r>
      <w:r w:rsidR="00E9406C" w:rsidRPr="00E9406C">
        <w:rPr>
          <w:rFonts w:hint="eastAsia"/>
          <w:sz w:val="20"/>
          <w:szCs w:val="20"/>
        </w:rPr>
        <w:t>のためのインセンティブとして機能してい</w:t>
      </w:r>
      <w:r w:rsidR="00E73413">
        <w:rPr>
          <w:rFonts w:hint="eastAsia"/>
          <w:sz w:val="20"/>
          <w:szCs w:val="20"/>
        </w:rPr>
        <w:t>ます</w:t>
      </w:r>
      <w:r w:rsidR="00E9406C" w:rsidRPr="00E9406C">
        <w:rPr>
          <w:rFonts w:hint="eastAsia"/>
          <w:sz w:val="20"/>
          <w:szCs w:val="20"/>
        </w:rPr>
        <w:t>。</w:t>
      </w:r>
      <w:r w:rsidR="00E9406C">
        <w:rPr>
          <w:rFonts w:hint="eastAsia"/>
          <w:sz w:val="20"/>
          <w:szCs w:val="20"/>
        </w:rPr>
        <w:t>ただ赤字幅が拡大しているので　サステナビリティーのためいわゆる</w:t>
      </w:r>
      <w:r w:rsidR="008E1F02">
        <w:rPr>
          <w:rFonts w:hint="eastAsia"/>
          <w:sz w:val="20"/>
          <w:szCs w:val="20"/>
        </w:rPr>
        <w:t>「初回</w:t>
      </w:r>
      <w:r w:rsidR="00E9406C">
        <w:rPr>
          <w:rFonts w:hint="eastAsia"/>
          <w:sz w:val="20"/>
          <w:szCs w:val="20"/>
        </w:rPr>
        <w:t xml:space="preserve">腕試し訪問」を除き　</w:t>
      </w:r>
      <w:r w:rsidR="00C95669">
        <w:rPr>
          <w:rFonts w:hint="eastAsia"/>
          <w:sz w:val="20"/>
          <w:szCs w:val="20"/>
        </w:rPr>
        <w:t>事業者会員になったとしても</w:t>
      </w:r>
      <w:r w:rsidR="00E9406C">
        <w:rPr>
          <w:rFonts w:hint="eastAsia"/>
          <w:sz w:val="20"/>
          <w:szCs w:val="20"/>
        </w:rPr>
        <w:t>一年に一回の無償訪問の</w:t>
      </w:r>
      <w:r w:rsidR="00C95669">
        <w:rPr>
          <w:rFonts w:hint="eastAsia"/>
          <w:sz w:val="20"/>
          <w:szCs w:val="20"/>
        </w:rPr>
        <w:t>特典のあることの積極的な</w:t>
      </w:r>
      <w:r w:rsidR="00D26E45">
        <w:rPr>
          <w:rFonts w:hint="eastAsia"/>
          <w:sz w:val="20"/>
          <w:szCs w:val="20"/>
        </w:rPr>
        <w:t>宣伝は控えており、新規会員については　単純な一回</w:t>
      </w:r>
      <w:r w:rsidR="005B122A">
        <w:rPr>
          <w:rFonts w:hint="eastAsia"/>
          <w:sz w:val="20"/>
          <w:szCs w:val="20"/>
        </w:rPr>
        <w:t>総額</w:t>
      </w:r>
      <w:r w:rsidR="00D26E45">
        <w:rPr>
          <w:rFonts w:hint="eastAsia"/>
          <w:sz w:val="20"/>
          <w:szCs w:val="20"/>
        </w:rPr>
        <w:t>5万円の請求ではなく　交通費・宿泊費も</w:t>
      </w:r>
      <w:r w:rsidR="005B122A">
        <w:rPr>
          <w:rFonts w:hint="eastAsia"/>
          <w:sz w:val="20"/>
          <w:szCs w:val="20"/>
        </w:rPr>
        <w:t>付け加えることにしてい</w:t>
      </w:r>
      <w:r w:rsidR="00E73413">
        <w:rPr>
          <w:rFonts w:hint="eastAsia"/>
          <w:sz w:val="20"/>
          <w:szCs w:val="20"/>
        </w:rPr>
        <w:t>ます</w:t>
      </w:r>
      <w:r w:rsidR="00D26E45">
        <w:rPr>
          <w:rFonts w:hint="eastAsia"/>
          <w:sz w:val="20"/>
          <w:szCs w:val="20"/>
        </w:rPr>
        <w:t>。</w:t>
      </w:r>
      <w:r w:rsidR="00CE1E9A">
        <w:rPr>
          <w:rFonts w:hint="eastAsia"/>
          <w:sz w:val="20"/>
          <w:szCs w:val="20"/>
        </w:rPr>
        <w:t>こちらからの随行人員が多い場合には　その</w:t>
      </w:r>
      <w:r w:rsidR="000E6CE3">
        <w:rPr>
          <w:rFonts w:hint="eastAsia"/>
          <w:sz w:val="20"/>
          <w:szCs w:val="20"/>
        </w:rPr>
        <w:t>人数</w:t>
      </w:r>
      <w:r w:rsidR="00CE1E9A">
        <w:rPr>
          <w:rFonts w:hint="eastAsia"/>
          <w:sz w:val="20"/>
          <w:szCs w:val="20"/>
        </w:rPr>
        <w:t>分の負担も</w:t>
      </w:r>
      <w:r w:rsidR="00E73413">
        <w:rPr>
          <w:rFonts w:hint="eastAsia"/>
          <w:sz w:val="20"/>
          <w:szCs w:val="20"/>
        </w:rPr>
        <w:t>してもらうことがあります</w:t>
      </w:r>
      <w:r w:rsidR="000E6CE3">
        <w:rPr>
          <w:rFonts w:hint="eastAsia"/>
          <w:sz w:val="20"/>
          <w:szCs w:val="20"/>
        </w:rPr>
        <w:t>。</w:t>
      </w:r>
    </w:p>
    <w:p w14:paraId="18F2D839" w14:textId="77777777" w:rsidR="00D26E45" w:rsidRPr="005B122A" w:rsidRDefault="00D26E45" w:rsidP="00627B16">
      <w:pPr>
        <w:rPr>
          <w:sz w:val="20"/>
          <w:szCs w:val="20"/>
        </w:rPr>
      </w:pPr>
    </w:p>
    <w:p w14:paraId="61873E0A" w14:textId="08D72BC9" w:rsidR="00956A07" w:rsidRPr="00F77ED4" w:rsidRDefault="00D01408" w:rsidP="00956A0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新規顧客開拓支援</w:t>
      </w:r>
      <w:r w:rsidR="0053235D">
        <w:rPr>
          <w:rFonts w:hint="eastAsia"/>
          <w:sz w:val="20"/>
          <w:szCs w:val="20"/>
        </w:rPr>
        <w:t>：２</w:t>
      </w:r>
    </w:p>
    <w:p w14:paraId="09529EB5" w14:textId="02003ECC" w:rsidR="00D01408" w:rsidRDefault="00D01408" w:rsidP="00956A0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テーラーメード研修提供</w:t>
      </w:r>
      <w:r w:rsidR="0053235D">
        <w:rPr>
          <w:rFonts w:hint="eastAsia"/>
          <w:sz w:val="20"/>
          <w:szCs w:val="20"/>
        </w:rPr>
        <w:t>：7</w:t>
      </w:r>
    </w:p>
    <w:p w14:paraId="3E757726" w14:textId="2DF4707A" w:rsidR="00956A07" w:rsidRDefault="00956A07" w:rsidP="00956A07">
      <w:pPr>
        <w:rPr>
          <w:sz w:val="20"/>
          <w:szCs w:val="20"/>
        </w:rPr>
      </w:pPr>
      <w:r w:rsidRPr="00F77ED4">
        <w:rPr>
          <w:sz w:val="20"/>
          <w:szCs w:val="20"/>
        </w:rPr>
        <w:t>認証取得支援</w:t>
      </w:r>
      <w:r w:rsidR="003D3C31">
        <w:rPr>
          <w:rFonts w:hint="eastAsia"/>
          <w:sz w:val="20"/>
          <w:szCs w:val="20"/>
        </w:rPr>
        <w:t>：９</w:t>
      </w:r>
    </w:p>
    <w:p w14:paraId="37D329DB" w14:textId="0A4A5D75" w:rsidR="00A155E7" w:rsidRDefault="00A155E7" w:rsidP="00956A0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新製品開発支援</w:t>
      </w:r>
      <w:r w:rsidR="003D3C31">
        <w:rPr>
          <w:rFonts w:hint="eastAsia"/>
          <w:sz w:val="20"/>
          <w:szCs w:val="20"/>
        </w:rPr>
        <w:t>：２</w:t>
      </w:r>
    </w:p>
    <w:p w14:paraId="50F399EA" w14:textId="77777777" w:rsidR="0072303F" w:rsidRDefault="00D01408" w:rsidP="00956A0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衛生点検</w:t>
      </w:r>
      <w:r w:rsidR="00AD5977">
        <w:rPr>
          <w:rFonts w:hint="eastAsia"/>
          <w:sz w:val="20"/>
          <w:szCs w:val="20"/>
        </w:rPr>
        <w:t>・指導</w:t>
      </w:r>
      <w:r w:rsidR="0030253A">
        <w:rPr>
          <w:rFonts w:hint="eastAsia"/>
          <w:sz w:val="20"/>
          <w:szCs w:val="20"/>
        </w:rPr>
        <w:t>提供</w:t>
      </w:r>
      <w:r w:rsidR="003D3C31">
        <w:rPr>
          <w:rFonts w:hint="eastAsia"/>
          <w:sz w:val="20"/>
          <w:szCs w:val="20"/>
        </w:rPr>
        <w:t>：18</w:t>
      </w:r>
    </w:p>
    <w:p w14:paraId="6CE1A099" w14:textId="2CD70BFC" w:rsidR="00A155E7" w:rsidRPr="00F77ED4" w:rsidRDefault="00A155E7" w:rsidP="00956A0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サプライヤー衛生点検</w:t>
      </w:r>
      <w:r w:rsidR="003D3C31">
        <w:rPr>
          <w:rFonts w:hint="eastAsia"/>
          <w:sz w:val="20"/>
          <w:szCs w:val="20"/>
        </w:rPr>
        <w:t>：２</w:t>
      </w:r>
    </w:p>
    <w:p w14:paraId="39A35292" w14:textId="0AA94411" w:rsidR="0030253A" w:rsidRDefault="00956A07" w:rsidP="00956A07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講演提供</w:t>
      </w:r>
      <w:r w:rsidR="003D3C31">
        <w:rPr>
          <w:rFonts w:hint="eastAsia"/>
          <w:sz w:val="20"/>
          <w:szCs w:val="20"/>
        </w:rPr>
        <w:t>：１</w:t>
      </w:r>
    </w:p>
    <w:p w14:paraId="75236B9E" w14:textId="5E95B35E" w:rsidR="0030253A" w:rsidRDefault="0030253A" w:rsidP="00956A0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事業者会員同士の</w:t>
      </w:r>
      <w:r w:rsidR="00A155E7">
        <w:rPr>
          <w:rFonts w:hint="eastAsia"/>
          <w:sz w:val="20"/>
          <w:szCs w:val="20"/>
        </w:rPr>
        <w:t>協力体制構築支援</w:t>
      </w:r>
      <w:r w:rsidR="003D3C31">
        <w:rPr>
          <w:rFonts w:hint="eastAsia"/>
          <w:sz w:val="20"/>
          <w:szCs w:val="20"/>
        </w:rPr>
        <w:t>：２</w:t>
      </w:r>
    </w:p>
    <w:p w14:paraId="1EE8D789" w14:textId="77777777" w:rsidR="0030253A" w:rsidRDefault="0030253A" w:rsidP="00956A07">
      <w:pPr>
        <w:rPr>
          <w:sz w:val="20"/>
          <w:szCs w:val="20"/>
        </w:rPr>
      </w:pPr>
    </w:p>
    <w:p w14:paraId="7D6A5308" w14:textId="77777777" w:rsidR="0030253A" w:rsidRPr="00E95BA2" w:rsidRDefault="0030253A" w:rsidP="00956A07">
      <w:pPr>
        <w:rPr>
          <w:sz w:val="20"/>
          <w:szCs w:val="20"/>
        </w:rPr>
      </w:pPr>
    </w:p>
    <w:p w14:paraId="70906A47" w14:textId="01A7060B" w:rsidR="0030253A" w:rsidRDefault="000E6CE3" w:rsidP="000E6CE3">
      <w:pPr>
        <w:pStyle w:val="a9"/>
        <w:numPr>
          <w:ilvl w:val="0"/>
          <w:numId w:val="1"/>
        </w:numPr>
        <w:rPr>
          <w:sz w:val="20"/>
          <w:szCs w:val="20"/>
        </w:rPr>
      </w:pPr>
      <w:r w:rsidRPr="00E95BA2">
        <w:rPr>
          <w:rFonts w:hint="eastAsia"/>
          <w:sz w:val="20"/>
          <w:szCs w:val="20"/>
        </w:rPr>
        <w:t>その他</w:t>
      </w:r>
    </w:p>
    <w:p w14:paraId="38FE9E40" w14:textId="77777777" w:rsidR="00E73413" w:rsidRDefault="00E73413" w:rsidP="00E73413">
      <w:pPr>
        <w:rPr>
          <w:sz w:val="20"/>
          <w:szCs w:val="20"/>
        </w:rPr>
      </w:pPr>
    </w:p>
    <w:p w14:paraId="2AF9DC68" w14:textId="6466AD13" w:rsidR="00E73413" w:rsidRPr="00E73413" w:rsidRDefault="00976CD8" w:rsidP="00E7341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順調といえます。関西大学の講座は2025年</w:t>
      </w:r>
      <w:r w:rsidR="001D5E1E">
        <w:rPr>
          <w:rFonts w:hint="eastAsia"/>
          <w:sz w:val="20"/>
          <w:szCs w:val="20"/>
        </w:rPr>
        <w:t>秋学期で終了、2026年度は</w:t>
      </w:r>
      <w:r w:rsidR="0078498C">
        <w:rPr>
          <w:rFonts w:hint="eastAsia"/>
          <w:sz w:val="20"/>
          <w:szCs w:val="20"/>
        </w:rPr>
        <w:t>ありません。</w:t>
      </w:r>
    </w:p>
    <w:p w14:paraId="2411D62B" w14:textId="77777777" w:rsidR="000E6CE3" w:rsidRPr="000E6CE3" w:rsidRDefault="000E6CE3" w:rsidP="000E6CE3">
      <w:pPr>
        <w:pStyle w:val="a9"/>
        <w:rPr>
          <w:sz w:val="20"/>
          <w:szCs w:val="20"/>
          <w:u w:val="single"/>
        </w:rPr>
      </w:pPr>
    </w:p>
    <w:p w14:paraId="2206AA14" w14:textId="77777777" w:rsidR="0030253A" w:rsidRPr="00BB63C4" w:rsidRDefault="0030253A" w:rsidP="00956A07">
      <w:pPr>
        <w:rPr>
          <w:sz w:val="20"/>
          <w:szCs w:val="20"/>
          <w:u w:val="single"/>
        </w:rPr>
      </w:pPr>
      <w:r w:rsidRPr="00BB63C4">
        <w:rPr>
          <w:rFonts w:hint="eastAsia"/>
          <w:sz w:val="20"/>
          <w:szCs w:val="20"/>
          <w:u w:val="single"/>
        </w:rPr>
        <w:t>学会</w:t>
      </w:r>
    </w:p>
    <w:p w14:paraId="751DD410" w14:textId="300F07EC" w:rsidR="00956A07" w:rsidRDefault="00956A07" w:rsidP="00956A07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日本栄養治療学会でポスター発表</w:t>
      </w:r>
      <w:r w:rsidR="0030253A">
        <w:rPr>
          <w:rFonts w:hint="eastAsia"/>
          <w:sz w:val="20"/>
          <w:szCs w:val="20"/>
        </w:rPr>
        <w:t xml:space="preserve">　</w:t>
      </w:r>
    </w:p>
    <w:p w14:paraId="4B8B8491" w14:textId="2CE67F7D" w:rsidR="00A155E7" w:rsidRPr="00F77ED4" w:rsidRDefault="00A155E7" w:rsidP="00A155E7">
      <w:pPr>
        <w:rPr>
          <w:sz w:val="20"/>
          <w:szCs w:val="20"/>
          <w:lang w:eastAsia="zh-CN"/>
        </w:rPr>
      </w:pPr>
      <w:r w:rsidRPr="00F77ED4">
        <w:rPr>
          <w:rFonts w:hint="eastAsia"/>
          <w:sz w:val="20"/>
          <w:szCs w:val="20"/>
          <w:lang w:eastAsia="zh-CN"/>
        </w:rPr>
        <w:t>日本栄養治療学会</w:t>
      </w:r>
      <w:r w:rsidRPr="00F77ED4">
        <w:rPr>
          <w:sz w:val="20"/>
          <w:szCs w:val="20"/>
          <w:lang w:eastAsia="zh-CN"/>
        </w:rPr>
        <w:t>近畿総会参加</w:t>
      </w:r>
    </w:p>
    <w:p w14:paraId="23533E58" w14:textId="3A400A62" w:rsidR="00A155E7" w:rsidRPr="00BB63C4" w:rsidRDefault="00BB63C4" w:rsidP="00956A07">
      <w:pPr>
        <w:rPr>
          <w:sz w:val="20"/>
          <w:szCs w:val="20"/>
          <w:u w:val="single"/>
        </w:rPr>
      </w:pPr>
      <w:r w:rsidRPr="00BB63C4">
        <w:rPr>
          <w:rFonts w:hint="eastAsia"/>
          <w:sz w:val="20"/>
          <w:szCs w:val="20"/>
          <w:u w:val="single"/>
        </w:rPr>
        <w:t>大学教育</w:t>
      </w:r>
    </w:p>
    <w:p w14:paraId="206AFE2F" w14:textId="77777777" w:rsidR="00BB63C4" w:rsidRDefault="00BB63C4" w:rsidP="00BB63C4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 xml:space="preserve">関西大学　食のリスクマネジメント講座　</w:t>
      </w:r>
      <w:r>
        <w:rPr>
          <w:rFonts w:hint="eastAsia"/>
          <w:sz w:val="20"/>
          <w:szCs w:val="20"/>
        </w:rPr>
        <w:t>春・秋学期提供</w:t>
      </w:r>
    </w:p>
    <w:p w14:paraId="00E284F9" w14:textId="1ED9CA2A" w:rsidR="00BB63C4" w:rsidRPr="00BB63C4" w:rsidRDefault="00BB63C4" w:rsidP="00956A07">
      <w:pPr>
        <w:rPr>
          <w:sz w:val="20"/>
          <w:szCs w:val="20"/>
          <w:u w:val="single"/>
        </w:rPr>
      </w:pPr>
      <w:r w:rsidRPr="00BB63C4">
        <w:rPr>
          <w:rFonts w:hint="eastAsia"/>
          <w:sz w:val="20"/>
          <w:szCs w:val="20"/>
          <w:u w:val="single"/>
        </w:rPr>
        <w:t>ローカルイベント</w:t>
      </w:r>
    </w:p>
    <w:p w14:paraId="11F71246" w14:textId="77777777" w:rsidR="00956A07" w:rsidRPr="00F77ED4" w:rsidRDefault="00956A07" w:rsidP="00956A07">
      <w:pPr>
        <w:rPr>
          <w:sz w:val="20"/>
          <w:szCs w:val="20"/>
        </w:rPr>
      </w:pPr>
      <w:r w:rsidRPr="00F77ED4">
        <w:rPr>
          <w:rFonts w:hint="eastAsia"/>
          <w:sz w:val="20"/>
          <w:szCs w:val="20"/>
        </w:rPr>
        <w:t>みんなの吹田デー　ブース展示</w:t>
      </w:r>
    </w:p>
    <w:p w14:paraId="3630EFD4" w14:textId="1D053F7B" w:rsidR="0076616A" w:rsidRDefault="0076616A" w:rsidP="00BA7481">
      <w:pPr>
        <w:rPr>
          <w:sz w:val="20"/>
          <w:szCs w:val="20"/>
        </w:rPr>
      </w:pPr>
    </w:p>
    <w:p w14:paraId="44570A6E" w14:textId="77777777" w:rsidR="00B61049" w:rsidRPr="00B61049" w:rsidRDefault="00B61049" w:rsidP="00BA7481">
      <w:pPr>
        <w:rPr>
          <w:sz w:val="20"/>
          <w:szCs w:val="20"/>
        </w:rPr>
      </w:pPr>
    </w:p>
    <w:sectPr w:rsidR="00B61049" w:rsidRPr="00B61049" w:rsidSect="00F77ED4">
      <w:type w:val="continuous"/>
      <w:pgSz w:w="11906" w:h="16838" w:code="9"/>
      <w:pgMar w:top="851" w:right="1077" w:bottom="1440" w:left="851" w:header="851" w:footer="992" w:gutter="0"/>
      <w:cols w:space="425"/>
      <w:docGrid w:type="linesAndChars" w:linePitch="348" w:charSpace="-6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F582B" w14:textId="77777777" w:rsidR="00072835" w:rsidRDefault="00072835" w:rsidP="006F2077">
      <w:r>
        <w:separator/>
      </w:r>
    </w:p>
  </w:endnote>
  <w:endnote w:type="continuationSeparator" w:id="0">
    <w:p w14:paraId="5668573A" w14:textId="77777777" w:rsidR="00072835" w:rsidRDefault="00072835" w:rsidP="006F2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09B1C" w14:textId="77777777" w:rsidR="00072835" w:rsidRDefault="00072835" w:rsidP="006F2077">
      <w:r>
        <w:separator/>
      </w:r>
    </w:p>
  </w:footnote>
  <w:footnote w:type="continuationSeparator" w:id="0">
    <w:p w14:paraId="160393F7" w14:textId="77777777" w:rsidR="00072835" w:rsidRDefault="00072835" w:rsidP="006F2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33DBE"/>
    <w:multiLevelType w:val="hybridMultilevel"/>
    <w:tmpl w:val="F236C6D6"/>
    <w:lvl w:ilvl="0" w:tplc="68CCD5EA">
      <w:start w:val="1"/>
      <w:numFmt w:val="decimal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52482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7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ED4"/>
    <w:rsid w:val="00062A30"/>
    <w:rsid w:val="000655F2"/>
    <w:rsid w:val="00072835"/>
    <w:rsid w:val="000E6CE3"/>
    <w:rsid w:val="00152B5F"/>
    <w:rsid w:val="001A2313"/>
    <w:rsid w:val="001B66E0"/>
    <w:rsid w:val="001D5E1E"/>
    <w:rsid w:val="001F6A73"/>
    <w:rsid w:val="00213B8C"/>
    <w:rsid w:val="00274075"/>
    <w:rsid w:val="002B3EA4"/>
    <w:rsid w:val="002F08F7"/>
    <w:rsid w:val="0030253A"/>
    <w:rsid w:val="00321984"/>
    <w:rsid w:val="00356708"/>
    <w:rsid w:val="003B5902"/>
    <w:rsid w:val="003B6C88"/>
    <w:rsid w:val="003D3C31"/>
    <w:rsid w:val="00441E21"/>
    <w:rsid w:val="00465CE4"/>
    <w:rsid w:val="004A025C"/>
    <w:rsid w:val="004F16E9"/>
    <w:rsid w:val="0053235D"/>
    <w:rsid w:val="00554EA0"/>
    <w:rsid w:val="005945B9"/>
    <w:rsid w:val="005B122A"/>
    <w:rsid w:val="00627B16"/>
    <w:rsid w:val="00647559"/>
    <w:rsid w:val="00663564"/>
    <w:rsid w:val="006E2F34"/>
    <w:rsid w:val="006F2077"/>
    <w:rsid w:val="007116BF"/>
    <w:rsid w:val="0072303F"/>
    <w:rsid w:val="0076616A"/>
    <w:rsid w:val="0078498C"/>
    <w:rsid w:val="008E1F02"/>
    <w:rsid w:val="0093546C"/>
    <w:rsid w:val="00956A07"/>
    <w:rsid w:val="00976CD8"/>
    <w:rsid w:val="00993013"/>
    <w:rsid w:val="00A155E7"/>
    <w:rsid w:val="00A15E98"/>
    <w:rsid w:val="00AD5977"/>
    <w:rsid w:val="00B12DCA"/>
    <w:rsid w:val="00B40254"/>
    <w:rsid w:val="00B61049"/>
    <w:rsid w:val="00BA7481"/>
    <w:rsid w:val="00BB1341"/>
    <w:rsid w:val="00BB63C4"/>
    <w:rsid w:val="00C75231"/>
    <w:rsid w:val="00C95669"/>
    <w:rsid w:val="00CB3CDC"/>
    <w:rsid w:val="00CD63C1"/>
    <w:rsid w:val="00CE1E9A"/>
    <w:rsid w:val="00D01408"/>
    <w:rsid w:val="00D069E6"/>
    <w:rsid w:val="00D1237F"/>
    <w:rsid w:val="00D26E45"/>
    <w:rsid w:val="00DA2EBD"/>
    <w:rsid w:val="00E73413"/>
    <w:rsid w:val="00E9406C"/>
    <w:rsid w:val="00E95BA2"/>
    <w:rsid w:val="00EB2AAA"/>
    <w:rsid w:val="00EB6A2F"/>
    <w:rsid w:val="00F01A46"/>
    <w:rsid w:val="00F7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4A440A"/>
  <w15:chartTrackingRefBased/>
  <w15:docId w15:val="{3635E12B-48CB-4528-B16F-EE4D815E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3C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E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E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E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E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E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E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E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E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7E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7E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7ED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7E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7E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7E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7E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7E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7E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7E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7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E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7E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7E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7E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7ED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7ED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7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7ED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77ED4"/>
    <w:rPr>
      <w:b/>
      <w:bCs/>
      <w:smallCaps/>
      <w:color w:val="0F4761" w:themeColor="accent1" w:themeShade="BF"/>
      <w:spacing w:val="5"/>
    </w:rPr>
  </w:style>
  <w:style w:type="character" w:styleId="aa">
    <w:name w:val="line number"/>
    <w:basedOn w:val="a0"/>
    <w:uiPriority w:val="99"/>
    <w:semiHidden/>
    <w:unhideWhenUsed/>
    <w:rsid w:val="00F77ED4"/>
  </w:style>
  <w:style w:type="paragraph" w:styleId="ab">
    <w:name w:val="Date"/>
    <w:basedOn w:val="a"/>
    <w:next w:val="a"/>
    <w:link w:val="ac"/>
    <w:uiPriority w:val="99"/>
    <w:semiHidden/>
    <w:unhideWhenUsed/>
    <w:rsid w:val="00956A07"/>
  </w:style>
  <w:style w:type="character" w:customStyle="1" w:styleId="ac">
    <w:name w:val="日付 (文字)"/>
    <w:basedOn w:val="a0"/>
    <w:link w:val="ab"/>
    <w:uiPriority w:val="99"/>
    <w:semiHidden/>
    <w:rsid w:val="00956A07"/>
  </w:style>
  <w:style w:type="paragraph" w:styleId="ad">
    <w:name w:val="header"/>
    <w:basedOn w:val="a"/>
    <w:link w:val="ae"/>
    <w:uiPriority w:val="99"/>
    <w:unhideWhenUsed/>
    <w:rsid w:val="006F207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F2077"/>
  </w:style>
  <w:style w:type="paragraph" w:styleId="af">
    <w:name w:val="footer"/>
    <w:basedOn w:val="a"/>
    <w:link w:val="af0"/>
    <w:uiPriority w:val="99"/>
    <w:unhideWhenUsed/>
    <w:rsid w:val="006F207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F2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2725</Words>
  <Characters>2996</Characters>
  <Application>Microsoft Office Word</Application>
  <DocSecurity>0</DocSecurity>
  <Lines>220</Lines>
  <Paragraphs>198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鉄磨 広田</dc:creator>
  <cp:keywords/>
  <dc:description/>
  <cp:lastModifiedBy>鉄磨 広田</cp:lastModifiedBy>
  <cp:revision>5</cp:revision>
  <dcterms:created xsi:type="dcterms:W3CDTF">2026-02-06T21:26:00Z</dcterms:created>
  <dcterms:modified xsi:type="dcterms:W3CDTF">2026-02-06T21:42:00Z</dcterms:modified>
</cp:coreProperties>
</file>